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43D6F78" wp14:paraId="262B7694" wp14:textId="5E19BF9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Инициализируем репозиторий</w:t>
      </w:r>
    </w:p>
    <w:p xmlns:wp14="http://schemas.microsoft.com/office/word/2010/wordml" w:rsidP="143D6F78" wp14:paraId="54474CE0" wp14:textId="3367C044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Сделать папку репозиторием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</w:p>
    <w:p xmlns:wp14="http://schemas.microsoft.com/office/word/2010/wordml" w:rsidP="143D6F78" wp14:paraId="501817AE" wp14:textId="71185FAD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начал отслеживать изменения в проекте, папку с файлами этого проекта нужно сделать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-репозиторием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repository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«хранилище»). Для этого следует переместиться в неё и ввести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ialize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«инициализировать»).</w:t>
      </w:r>
    </w:p>
    <w:p w:rsidR="27514E1C" w:rsidP="1E1FC2C3" w:rsidRDefault="27514E1C" w14:paraId="3498FF8C" w14:textId="3E9B5C29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6501CBF" wp14:anchorId="68865006">
            <wp:extent cx="4572000" cy="1000125"/>
            <wp:effectExtent l="0" t="0" r="0" b="0"/>
            <wp:docPr id="145486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fbc1412e843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533EF3BF" w14:textId="49CA6772">
      <w:pPr>
        <w:shd w:val="clear" w:color="auto" w:fill="FFFFFF" w:themeFill="background1"/>
        <w:spacing w:before="4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 можете создать папку в любом месте на компьютере. Но в этом случае не забывайте менять в наших примерах путь на тот, который ведёт к вашей папке. Помните, что не рекомендуется создавать репозиторий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внутри другого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-репозитория. Это может вызывать проблемы с отслеживанием изменений. В некоторых случаях при инициализации репозитория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может показать объёмное сообщение, которое начинается со слов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Using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'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'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the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name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…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Не пугайтесь: это не ошибка. Пока это сообщение не имеет большого значения.</w:t>
      </w:r>
    </w:p>
    <w:p w:rsidR="27514E1C" w:rsidP="6D19A30F" w:rsidRDefault="27514E1C" w14:paraId="7F295DCB" w14:textId="622F0B5B">
      <w:pPr>
        <w:pStyle w:val="Normal"/>
        <w:spacing w:before="4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Также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выведет сообщение вида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Initialized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empty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repository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&lt;*ваша папка с проектом*&gt;/.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«инициализирован пустой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-репозиторий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&lt;*ваша папка*&gt;/.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»). В подпапке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будет хранить всю служебную информацию.</w:t>
      </w:r>
    </w:p>
    <w:p w:rsidR="27514E1C" w:rsidP="1E1FC2C3" w:rsidRDefault="27514E1C" w14:paraId="14B2328C" w14:textId="4365D335">
      <w:pPr>
        <w:pStyle w:val="Normal"/>
        <w:spacing w:before="4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9152EEE" wp14:anchorId="2173BD25">
            <wp:extent cx="5724524" cy="2028825"/>
            <wp:effectExtent l="0" t="0" r="0" b="0"/>
            <wp:docPr id="398146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34a6e666aa40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7417E62" w14:textId="4D8899FF">
      <w:pPr>
        <w:pStyle w:val="Normal"/>
        <w:spacing w:before="4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одна из редко применяемых, ведь репозиторий создаётся один раз, а пользоваться им можно сколько угодно долго.</w:t>
      </w:r>
    </w:p>
    <w:p w:rsidR="27514E1C" w:rsidP="143D6F78" w:rsidRDefault="27514E1C" w14:paraId="49F5EFF2" w14:textId="5A4BE756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«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Разгитить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 папку, если что-то пошло не так,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rm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rf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.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</w:p>
    <w:p w:rsidR="27514E1C" w:rsidP="143D6F78" w:rsidRDefault="27514E1C" w14:paraId="445B88CA" w14:textId="2B1EEC1A">
      <w:pPr>
        <w:shd w:val="clear" w:color="auto" w:fill="FFFFFF" w:themeFill="background1"/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вы случайно сделали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-репозиторием не ту папку, её можно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разгитить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». Для этого нужно удалить скрытую подпапку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27514E1C" w:rsidP="1E1FC2C3" w:rsidRDefault="27514E1C" w14:paraId="5C1C373F" w14:textId="3DD9EB55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085AFB6" wp14:anchorId="26FE10CD">
            <wp:extent cx="4572000" cy="1047750"/>
            <wp:effectExtent l="0" t="0" r="0" b="0"/>
            <wp:docPr id="530667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5a68e2b9140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D19A30F" w:rsidRDefault="27514E1C" w14:paraId="3D167D53" w14:textId="0BEF4E88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27514E1C" w:rsidP="143D6F78" w:rsidRDefault="27514E1C" w14:paraId="1D28CA6B" w14:textId="00AB832C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ключ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ecursive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«рекурсивно») позволяет удалять папки вместе с их содержимым;</w:t>
      </w:r>
    </w:p>
    <w:p w:rsidR="27514E1C" w:rsidP="143D6F78" w:rsidRDefault="27514E1C" w14:paraId="483DDF67" w14:textId="7A6AE16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ключ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orce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«заставить») избавит вас от вопросов вроде «Вы точно хотите удалить этот файл? А этот? И этот тоже?».</w:t>
      </w:r>
    </w:p>
    <w:p w:rsidR="27514E1C" w:rsidP="143D6F78" w:rsidRDefault="27514E1C" w14:paraId="033913D0" w14:textId="67E9743E">
      <w:pPr>
        <w:pStyle w:val="Normal"/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подпапке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хранится история изменений. Если удалить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то вся история проекта будет стёрта без возможности восстановления — останется только последняя версия файлов.</w:t>
      </w:r>
    </w:p>
    <w:p w:rsidR="27514E1C" w:rsidP="143D6F78" w:rsidRDefault="27514E1C" w14:paraId="58FB043A" w14:textId="066B4741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Проверить состояние репозитория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</w:p>
    <w:p w:rsidR="27514E1C" w:rsidP="143D6F78" w:rsidRDefault="27514E1C" w14:paraId="4F98FEFA" w14:textId="19F961F7">
      <w:pPr>
        <w:shd w:val="clear" w:color="auto" w:fill="FFFFFF" w:themeFill="background1"/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инициализации репозитория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запустите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«статус», «состояние») — она показывает текущее состояние репозитория.</w:t>
      </w:r>
    </w:p>
    <w:p w:rsidR="27514E1C" w:rsidP="1E1FC2C3" w:rsidRDefault="27514E1C" w14:paraId="118DA9FE" w14:textId="6E9586DE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690FCF8" wp14:anchorId="50445D14">
            <wp:extent cx="4572000" cy="2514600"/>
            <wp:effectExtent l="0" t="0" r="0" b="0"/>
            <wp:docPr id="1640175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8d010e6464c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406EF49" w14:textId="6FE4252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выведет:</w:t>
      </w:r>
    </w:p>
    <w:p w:rsidR="27514E1C" w:rsidP="143D6F78" w:rsidRDefault="27514E1C" w14:paraId="0BB2DC6F" w14:textId="4F69C2C8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название текущей ветки: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On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On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;</w:t>
      </w:r>
    </w:p>
    <w:p w:rsidR="27514E1C" w:rsidP="143D6F78" w:rsidRDefault="27514E1C" w14:paraId="69F86416" w14:textId="1F071827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сообщение о том, что в репозитории ещё нет коммитов: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No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yet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;</w:t>
      </w:r>
    </w:p>
    <w:p w:rsidR="27514E1C" w:rsidP="143D6F78" w:rsidRDefault="27514E1C" w14:paraId="3BCF878A" w14:textId="4284EEDC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сообщение, которое говорит: «чтобы что-нибудь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закоммитить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(то есть зафиксировать), нужно сначала это создать» —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nothing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copy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use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"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track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27514E1C" w:rsidP="6D19A30F" w:rsidRDefault="27514E1C" w14:paraId="2ACA0DF5" w14:textId="437BBB25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27514E1C" w:rsidP="143D6F78" w:rsidRDefault="27514E1C" w14:paraId="1333EBA3" w14:textId="67789AC0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Добавляем файлы в репозиторий</w:t>
      </w:r>
    </w:p>
    <w:p w:rsidR="27514E1C" w:rsidP="143D6F78" w:rsidRDefault="27514E1C" w14:paraId="02642793" w14:textId="36260C3D">
      <w:pPr>
        <w:spacing w:before="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 инициализировали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-репозиторий, но в нём пока ничего нет. В этом уроке разберём, как добавить туда файлы.</w:t>
      </w:r>
    </w:p>
    <w:p w:rsidR="27514E1C" w:rsidP="143D6F78" w:rsidRDefault="27514E1C" w14:paraId="1FA3F92C" w14:textId="26B5F49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Подготовить файлы к сохранению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</w:p>
    <w:p w:rsidR="27514E1C" w:rsidP="143D6F78" w:rsidRDefault="27514E1C" w14:paraId="35EC5757" w14:textId="2DAABEF5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Добавим в репозиторий два файла. Например,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todo.txt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в котором будет список дел,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readme.txt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информации о проекте.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сообщит, что в папке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есть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track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«следить»,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неотслеженный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»,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неотслеживаемый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») — ещё не отслеживаемые файлы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readme.txt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todo.txt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6D19A30F" w:rsidP="1E1FC2C3" w:rsidRDefault="6D19A30F" w14:paraId="7E4B28C2" w14:textId="0C229475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D88397B" wp14:anchorId="1DDDCB78">
            <wp:extent cx="4572000" cy="1905000"/>
            <wp:effectExtent l="0" t="0" r="0" b="0"/>
            <wp:docPr id="509538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e223678cc845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D19A30F" w:rsidRDefault="6D19A30F" w14:paraId="6D5A19EE" w14:textId="145020CC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Состояние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untracked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значит, что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ещё не хранит информацию о версиях файла и не может отследить, как он изменялся.</w:t>
      </w:r>
    </w:p>
    <w:p w:rsidR="6D19A30F" w:rsidP="6D19A30F" w:rsidRDefault="6D19A30F" w14:paraId="440D14AA" w14:textId="6119C98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Сейчас в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first-project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два файла. Мы хотим отслеживать состояние обоих, поэтому можем использовать команду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all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i w:val="1"/>
          <w:iCs w:val="1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— «добавить» + от англ. </w:t>
      </w:r>
      <w:r w:rsidRPr="143D6F78" w:rsidR="143D6F78">
        <w:rPr>
          <w:rFonts w:ascii="Times New Roman" w:hAnsi="Times New Roman" w:eastAsia="Times New Roman" w:cs="Times New Roman"/>
          <w:i w:val="1"/>
          <w:iCs w:val="1"/>
          <w:noProof w:val="0"/>
          <w:color w:val="auto"/>
          <w:sz w:val="28"/>
          <w:szCs w:val="28"/>
          <w:lang w:val="ru-RU"/>
        </w:rPr>
        <w:t>all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— «всё»). Ключ, или флаг,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all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позволяет подготовить к сохранению все файлы в репозитории.</w:t>
      </w:r>
    </w:p>
    <w:p w:rsidR="6D19A30F" w:rsidP="1E1FC2C3" w:rsidRDefault="6D19A30F" w14:paraId="5D24BD76" w14:textId="07601B8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1C0B9EB" wp14:anchorId="6EC71C2E">
            <wp:extent cx="4572000" cy="685800"/>
            <wp:effectExtent l="0" t="0" r="0" b="0"/>
            <wp:docPr id="973097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364d1676464a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143D6F78" w:rsidRDefault="6D19A30F" w14:paraId="4F3D19E6" w14:textId="6162947F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Добавлять файлы можно и по одному, без ключа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6D19A30F" w:rsidP="1E1FC2C3" w:rsidRDefault="6D19A30F" w14:paraId="7BD287DF" w14:textId="37FEB8DD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7399787" wp14:anchorId="753DC38C">
            <wp:extent cx="1981200" cy="876300"/>
            <wp:effectExtent l="0" t="0" r="0" b="0"/>
            <wp:docPr id="181938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14a6fb02fa4c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8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D19A30F" w:rsidRDefault="6D19A30F" w14:paraId="3F4B134B" w14:textId="08779E24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6D19A30F" w:rsidP="143D6F78" w:rsidRDefault="6D19A30F" w14:paraId="35B7CB32" w14:textId="5712926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Также можно добавить текущую папку целиком — в этом случае все файлы в ней тоже будут добавлены. Обратиться к текущей папке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позволяет точка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6D19A30F" w:rsidP="1E1FC2C3" w:rsidRDefault="6D19A30F" w14:paraId="3F42D2D4" w14:textId="582150C9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BBD706A" wp14:anchorId="12533D0D">
            <wp:extent cx="4105275" cy="971550"/>
            <wp:effectExtent l="0" t="0" r="0" b="0"/>
            <wp:docPr id="712665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2b8439431a4c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143D6F78" w:rsidRDefault="6D19A30F" w14:paraId="5B4E4572" w14:textId="72FB5D9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Вы можете использовать любой из этих вариантов — результат будет одинаковый.</w:t>
      </w:r>
    </w:p>
    <w:p w:rsidR="6D19A30F" w:rsidP="1E1FC2C3" w:rsidRDefault="6D19A30F" w14:paraId="1096EF27" w14:textId="7C4FF5E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6BCDD05" wp14:anchorId="746CC024">
            <wp:extent cx="4572000" cy="1809750"/>
            <wp:effectExtent l="0" t="0" r="0" b="0"/>
            <wp:docPr id="1062526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36e961868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8097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6D19A30F" w:rsidP="143D6F78" w:rsidRDefault="6D19A30F" w14:paraId="4A81DB3E" w14:textId="6D86FD74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Делаем первый коммит</w:t>
      </w:r>
    </w:p>
    <w:p w:rsidR="6D19A30F" w:rsidP="143D6F78" w:rsidRDefault="6D19A30F" w14:paraId="36CCE11C" w14:textId="04EFBB48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Коммит — это одна из основных сущностей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(и в других системах контроля версий). Коммит гарантирует, что изменения будут сохранены в истории и при необходимости к ним можно будет «откатиться».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Это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как если бы вы могли выполнить операцию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Ctrl+Z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целой папки (репозитория).</w:t>
      </w:r>
    </w:p>
    <w:p w:rsidR="6D19A30F" w:rsidP="143D6F78" w:rsidRDefault="6D19A30F" w14:paraId="74039B69" w14:textId="119ECD4E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Выполнить коммит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</w:p>
    <w:p w:rsidR="6D19A30F" w:rsidP="143D6F78" w:rsidRDefault="6D19A30F" w14:paraId="704FB290" w14:textId="4DCDD310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Сделать коммит можно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c ключом -m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essage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«сообщение»), который присваивает коммиту сообщение.</w:t>
      </w:r>
    </w:p>
    <w:p w:rsidR="6D19A30F" w:rsidP="143D6F78" w:rsidRDefault="6D19A30F" w14:paraId="1DC7894C" w14:textId="036AF17A">
      <w:pPr>
        <w:spacing w:before="300" w:beforeAutospacing="off" w:after="18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Обычно в таком сообщении поясняется, в чём именно состояли изменения. Это как заметки на полях: благодаря им проще читать и понимать текст. Сообщение коммита выполняет те же функции — улучшает понимание и упрощает навигацию. Оно пишется после ключа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кавычках.</w:t>
      </w:r>
    </w:p>
    <w:p w:rsidR="6D19A30F" w:rsidP="143D6F78" w:rsidRDefault="6D19A30F" w14:paraId="2387014E" w14:textId="00517C87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Например, перейдите в папку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выполните коммит со следующим комментарием.</w:t>
      </w:r>
    </w:p>
    <w:p w:rsidR="6D19A30F" w:rsidP="1E1FC2C3" w:rsidRDefault="6D19A30F" w14:paraId="5FB95C1E" w14:textId="707CEB0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75AD117" wp14:anchorId="47F08946">
            <wp:extent cx="3724275" cy="666750"/>
            <wp:effectExtent l="0" t="0" r="0" b="0"/>
            <wp:docPr id="263432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422bb5755247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24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143D6F78" w:rsidRDefault="6D19A30F" w14:paraId="6EB2B849" w14:textId="36E5A677">
      <w:pPr>
        <w:pStyle w:val="Normal"/>
        <w:spacing w:before="300" w:beforeAutospacing="off" w:after="18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текущая версия файлов будет сохранена в репозитории с сообщением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Мой первый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коммит!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Коммит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(по названию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— это по сути список файлов с их контентом.</w:t>
      </w:r>
    </w:p>
    <w:p w:rsidR="6D19A30F" w:rsidP="1E1FC2C3" w:rsidRDefault="6D19A30F" w14:paraId="5BD29BD0" w14:textId="2FC7FC6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1B30C51" wp14:anchorId="66A82646">
            <wp:extent cx="4572000" cy="2314575"/>
            <wp:effectExtent l="0" t="0" r="0" b="0"/>
            <wp:docPr id="1687774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f4ffe0ce244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143D6F78" w:rsidRDefault="6D19A30F" w14:paraId="3A92970B" w14:textId="7A5181C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выведет информацию о коммите.</w:t>
      </w:r>
    </w:p>
    <w:p w:rsidR="6D19A30F" w:rsidP="143D6F78" w:rsidRDefault="6D19A30F" w14:paraId="2F5D04BC" w14:textId="6A1D94B3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[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root-commit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baa3b6e]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значит: </w:t>
      </w:r>
    </w:p>
    <w:p w:rsidR="6D19A30F" w:rsidP="143D6F78" w:rsidRDefault="6D19A30F" w14:paraId="2C2C9A2B" w14:textId="22AAAFA4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коммит был в ветке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;</w:t>
      </w:r>
    </w:p>
    <w:p w:rsidR="6D19A30F" w:rsidP="143D6F78" w:rsidRDefault="6D19A30F" w14:paraId="35DD3EF6" w14:textId="4D8AFB0A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root-commit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самый первый, или «корневой» (англ.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root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), коммит в ветке, у следующих коммитов такой надписи не будет;</w:t>
      </w:r>
    </w:p>
    <w:p w:rsidR="6D19A30F" w:rsidP="143D6F78" w:rsidRDefault="6D19A30F" w14:paraId="39EB071B" w14:textId="38F9613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baa3b6e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сокращённый идентификатор коммита (подробнее об этом мы ещё расскажем).</w:t>
      </w:r>
    </w:p>
    <w:p w:rsidR="6D19A30F" w:rsidP="143D6F78" w:rsidRDefault="6D19A30F" w14:paraId="1C23A5D8" w14:textId="6166FE0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2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changed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1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insertion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(+)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значит: </w:t>
      </w:r>
    </w:p>
    <w:p w:rsidR="6D19A30F" w:rsidP="143D6F78" w:rsidRDefault="6D19A30F" w14:paraId="2B25A75A" w14:textId="53925551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изменились два файла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readme.txt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todo.txt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);</w:t>
      </w:r>
    </w:p>
    <w:p w:rsidR="6D19A30F" w:rsidP="143D6F78" w:rsidRDefault="6D19A30F" w14:paraId="69AFFBCD" w14:textId="789012E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одна строка была добавлена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1. Пройти пару уроков по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6D19A30F" w:rsidP="143D6F78" w:rsidRDefault="6D19A30F" w14:paraId="0C227D77" w14:textId="43FAC4E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Строки вида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100644 readme.txt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более подробная информация о новых (добавленных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файлах. </w:t>
      </w:r>
    </w:p>
    <w:p w:rsidR="6D19A30F" w:rsidP="143D6F78" w:rsidRDefault="6D19A30F" w14:paraId="640047B1" w14:textId="7360404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«создать») говорит, что файл был создан. Если бы файл был удалён, на этом месте было бы слово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delete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«удалить»).</w:t>
      </w:r>
    </w:p>
    <w:p w:rsidR="6D19A30F" w:rsidP="143D6F78" w:rsidRDefault="6D19A30F" w14:paraId="71B7641E" w14:textId="4D91CD7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100644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сообщает, что это обычный файл. Также возможны варианты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100755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исполняемых файлов (например,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что-нибудь.exe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120000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файлов-ссылок в Linux. Файлы-ссылки не содержат данных сами по себе, а только ссылаются на другие файлы — как «ярлыки» в Windows.</w:t>
      </w:r>
    </w:p>
    <w:p w:rsidR="6D19A30F" w:rsidP="143D6F78" w:rsidRDefault="6D19A30F" w14:paraId="00DD3E57" w14:textId="678E219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Просматриваем историю коммитов</w:t>
      </w:r>
    </w:p>
    <w:p w:rsidR="6D19A30F" w:rsidP="143D6F78" w:rsidRDefault="6D19A30F" w14:paraId="56B2B4BE" w14:textId="287D20A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Просмотреть историю коммитов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</w:p>
    <w:p w:rsidR="6D19A30F" w:rsidP="143D6F78" w:rsidRDefault="6D19A30F" w14:paraId="5C164E29" w14:textId="0E2149EB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самостоятельном задании прошлого урока вы сделали три коммита в ваш репозиторий. Чтобы увидеть их все, введите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«журнал [записей]»).</w:t>
      </w:r>
    </w:p>
    <w:p w:rsidR="6D19A30F" w:rsidP="4C4DD911" w:rsidRDefault="6D19A30F" w14:paraId="0344E86A" w14:textId="40C36E20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8701642" wp14:anchorId="6B1CDEA3">
            <wp:extent cx="4572000" cy="2600325"/>
            <wp:effectExtent l="0" t="0" r="0" b="0"/>
            <wp:docPr id="494866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9b43c6b84a46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143D6F78" w:rsidRDefault="6D19A30F" w14:paraId="042FBDAF" w14:textId="752E64B7">
      <w:pPr>
        <w:shd w:val="clear" w:color="auto" w:fill="FFFFFF" w:themeFill="background1"/>
        <w:spacing w:before="300" w:beforeAutospacing="off" w:after="18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внимание, что по умолчанию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коммиты в обратном хронологическом порядке — последние коммиты оказываются первыми сверху. В этом можно убедиться, если посмотреть на дату и время их создания.</w:t>
      </w:r>
    </w:p>
    <w:p w:rsidR="6D19A30F" w:rsidP="143D6F78" w:rsidRDefault="6D19A30F" w14:paraId="7AD3099E" w14:textId="51AE25EC">
      <w:pPr>
        <w:shd w:val="clear" w:color="auto" w:fill="FFFFFF" w:themeFill="background1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после выполнения команды вы видите, что в репозитории есть только один коммит или их нет вообще, вернитесь к прошлому уроку и убедитесь, что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были вызваны в нужном порядке.</w:t>
      </w:r>
    </w:p>
    <w:p w:rsidR="4CE5897B" w:rsidP="143D6F78" w:rsidRDefault="4CE5897B" w14:paraId="4187C2C5" w14:textId="56E81088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4CE5897B" w:rsidP="143D6F78" w:rsidRDefault="4CE5897B" w14:paraId="45F23665" w14:textId="54D59C42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Привязать удалённый репозиторий к локальному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</w:p>
    <w:p w:rsidR="4CE5897B" w:rsidP="143D6F78" w:rsidRDefault="4CE5897B" w14:paraId="7352E464" w14:textId="2702282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Перейдите на страницу удалённого репозитория, выберите тип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скопируйте URL. Кнопка справа позволит сделать это мгновенно.</w:t>
      </w:r>
    </w:p>
    <w:p w:rsidR="4CE5897B" w:rsidP="4C4DD911" w:rsidRDefault="4CE5897B" w14:paraId="038FA82A" w14:textId="6C6FC5C9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D316435" wp14:anchorId="156E7368">
            <wp:extent cx="4572000" cy="561975"/>
            <wp:effectExtent l="0" t="0" r="0" b="0"/>
            <wp:docPr id="1112123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759bb846a4b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0F6AA07E" w14:textId="3D8EFB7D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Откройте консоль, перейдите в каталог локального репозитория и введите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«удалённый»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«добавить»).</w:t>
      </w:r>
    </w:p>
    <w:p w:rsidR="4CE5897B" w:rsidP="4C4DD911" w:rsidRDefault="4CE5897B" w14:paraId="11E630AD" w14:textId="3430CFA1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7F5EC86" wp14:anchorId="195467B2">
            <wp:extent cx="4572000" cy="533400"/>
            <wp:effectExtent l="0" t="0" r="0" b="0"/>
            <wp:docPr id="357173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dd56c5e964b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4ADF05FD" w14:textId="0C971234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Команде необходимо передать два параметра: имя удалённого репозитория и его URL. В качестве имени используйте слово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А URL вы скопировали со страницы удалённого репозитория.</w:t>
      </w:r>
    </w:p>
    <w:p w:rsidR="4CE5897B" w:rsidP="143D6F78" w:rsidRDefault="4CE5897B" w14:paraId="31A7FE39" w14:textId="77D74E9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«источник») — стандартный псевдоним, с помощью которого можно обращаться к главному удалённому репозиторию (обычно такой репозиторий один). Это значительно упрощает работу.</w:t>
      </w:r>
    </w:p>
    <w:p w:rsidR="4CE5897B" w:rsidP="143D6F78" w:rsidRDefault="4CE5897B" w14:paraId="36A1F9FF" w14:textId="512D1415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Убедиться, что репозитории связаны,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-v</w:t>
      </w:r>
    </w:p>
    <w:p w:rsidR="4CE5897B" w:rsidP="143D6F78" w:rsidRDefault="4CE5897B" w14:paraId="7A371982" w14:textId="112139E7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Отлично: вы связали локальный репозиторий с удалённым. Осталось убедиться, что всё работает, с помощью следующей команды.</w:t>
      </w:r>
    </w:p>
    <w:p w:rsidR="4CE5897B" w:rsidP="4C4DD911" w:rsidRDefault="4CE5897B" w14:paraId="0A9CCD2C" w14:textId="7F468161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6EDD355" wp14:anchorId="61699E09">
            <wp:extent cx="4572000" cy="676275"/>
            <wp:effectExtent l="0" t="0" r="0" b="0"/>
            <wp:docPr id="1387098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a28d5ac6ce46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143D6F78" w:rsidRDefault="4CE5897B" w14:paraId="55E248DC" w14:textId="05EAD44B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выводе вы должны увидеть две строчки, аналогичные тем, что показаны выше.</w:t>
      </w:r>
    </w:p>
    <w:p w:rsidR="4CE5897B" w:rsidP="143D6F78" w:rsidRDefault="4CE5897B" w14:paraId="3D786533" w14:textId="2E90D9AA">
      <w:pPr>
        <w:shd w:val="clear" w:color="auto" w:fill="FFFFFF" w:themeFill="background1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Флаг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-v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короткая форма флага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verbose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«подробный»). Он позволяет показать больше информации в выводе.</w:t>
      </w:r>
    </w:p>
    <w:p w:rsidR="4CE5897B" w:rsidP="143D6F78" w:rsidRDefault="4CE5897B" w14:paraId="72B3E986" w14:textId="334BEAA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Основная ветка</w:t>
      </w:r>
    </w:p>
    <w:p w:rsidR="4CE5897B" w:rsidP="143D6F78" w:rsidRDefault="4CE5897B" w14:paraId="6BDA9140" w14:textId="04CD688E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Мы упоминали, что каждый коммит сохраняет актуальное состояние файлов. Сами же коммиты хранятся в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ветках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4CE5897B" w:rsidP="143D6F78" w:rsidRDefault="4CE5897B" w14:paraId="356AB21B" w14:textId="03AF489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коммит — это снимок состояния файлов, то ветка —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временна́я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шкала, на которой расположены эти снимки. Ветка всегда начинается от одного из коммитов.</w:t>
      </w:r>
    </w:p>
    <w:p w:rsidR="4CE5897B" w:rsidP="143D6F78" w:rsidRDefault="4CE5897B" w14:paraId="779CB8BA" w14:textId="73C1E29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репозитории может существовать сразу несколько веток — параллельных историй изменений. Также они могут соединяться друг с другом.</w:t>
      </w:r>
    </w:p>
    <w:p w:rsidR="4CE5897B" w:rsidP="4C4DD911" w:rsidRDefault="4CE5897B" w14:paraId="2D930E15" w14:textId="3686027A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97C8589" wp14:anchorId="26AEAF27">
            <wp:extent cx="4572000" cy="2305050"/>
            <wp:effectExtent l="0" t="0" r="0" b="0"/>
            <wp:docPr id="411923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7405c530843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0AAAA50A" w14:textId="6DEDD83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Самая первая ветка в репозитории появляется автоматически и называется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«основная»)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Её имя нужно указывать при отправке коммитов на удалённый репозиторий или при получении их из него.</w:t>
      </w:r>
    </w:p>
    <w:p w:rsidR="4CE5897B" w:rsidP="143D6F78" w:rsidRDefault="4CE5897B" w14:paraId="359ADEDE" w14:textId="5FB68B1F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4CE5897B" w:rsidP="143D6F78" w:rsidRDefault="4CE5897B" w14:paraId="7F7563B7" w14:textId="005C118B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Отправить изменения на удалённый репозиторий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</w:p>
    <w:p w:rsidR="4CE5897B" w:rsidP="143D6F78" w:rsidRDefault="4CE5897B" w14:paraId="463E929B" w14:textId="0FAA22D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 уже прошли весь «цикл коммита»: подготовили файлы с помощью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закоммитили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их с комментарием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Осталось загрузить содержимое локального репозитория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За это отвечает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«толкать»).</w:t>
      </w:r>
    </w:p>
    <w:p w:rsidR="4CE5897B" w:rsidP="143D6F78" w:rsidRDefault="4CE5897B" w14:paraId="573B0F7E" w14:textId="3CBCF19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первый раз эту команду нужно вызвать с флагом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-u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параметрами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(имя удалённого репозитория)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(название текущей ветки). Флаг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-u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свяжет локальную ветку с одноимённой удалённой. </w:t>
      </w:r>
    </w:p>
    <w:p w:rsidR="4CE5897B" w:rsidP="4C4DD911" w:rsidRDefault="4CE5897B" w14:paraId="4284CBD5" w14:textId="474D308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6296961" wp14:anchorId="0792F1AD">
            <wp:extent cx="4572000" cy="457200"/>
            <wp:effectExtent l="0" t="0" r="0" b="0"/>
            <wp:docPr id="1302835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b05d801c441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3EEB6A68" w14:textId="69CBD99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Появится такой экран.</w:t>
      </w:r>
    </w:p>
    <w:p w:rsidR="4CE5897B" w:rsidP="4C4DD911" w:rsidRDefault="4CE5897B" w14:paraId="0434C2BC" w14:textId="027EF84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3BC9E3F" wp14:anchorId="09F8478B">
            <wp:extent cx="4572000" cy="1171575"/>
            <wp:effectExtent l="0" t="0" r="0" b="0"/>
            <wp:docPr id="1384644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c1031cb98a4b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143D6F78" w:rsidRDefault="4CE5897B" w14:paraId="2F5C805D" w14:textId="39E7886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отладочную информацию: количество объектов (файлов), которые отправляются на сервер, информацию о прогрессе сжатия и записи и так далее.</w:t>
      </w:r>
    </w:p>
    <w:p w:rsidR="4CE5897B" w:rsidP="143D6F78" w:rsidRDefault="4CE5897B" w14:paraId="796C75FD" w14:textId="1945135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Если вы указывали кодовую фразу при настройке SSH-ключей, её нужно будет ввести.</w:t>
      </w:r>
    </w:p>
    <w:p w:rsidR="4CE5897B" w:rsidP="143D6F78" w:rsidRDefault="4CE5897B" w14:paraId="72D711F4" w14:textId="2E7C0703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Зайдите в репозиторий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Вы увидите, что в репозитории появились файлы с изменениями.</w:t>
      </w:r>
    </w:p>
    <w:p w:rsidR="4CE5897B" w:rsidP="4C4DD911" w:rsidRDefault="4CE5897B" w14:paraId="661E81C3" w14:textId="43A0747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331D1E3" wp14:anchorId="00C4F010">
            <wp:extent cx="4572000" cy="1352550"/>
            <wp:effectExtent l="0" t="0" r="0" b="0"/>
            <wp:docPr id="71317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b20c0e8474f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143D6F78" w:rsidRDefault="4CE5897B" w14:paraId="1062E17E" w14:textId="74F5CF73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дальнейшем при работе с удалённым репозиторием флаг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-u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можно опустить и писать просто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4CE5897B" w:rsidP="143D6F78" w:rsidRDefault="4CE5897B" w14:paraId="70BCDB0C" w14:textId="0FFA8278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Работа с графическим интерфейсом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</w:p>
    <w:p w:rsidR="4CE5897B" w:rsidP="143D6F78" w:rsidRDefault="4CE5897B" w14:paraId="19457A31" w14:textId="333536B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предоставляет удобный интерфейс для работы с репозиторием. Например, нажмите на кнопку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правой части страницы, чтобы просмотреть все коммиты в репозитории.</w:t>
      </w:r>
    </w:p>
    <w:p w:rsidR="4CE5897B" w:rsidP="4C4DD911" w:rsidRDefault="4CE5897B" w14:paraId="30BB3DD8" w14:textId="2F10131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7BD27CD" wp14:anchorId="5E102CAF">
            <wp:extent cx="4572000" cy="981075"/>
            <wp:effectExtent l="0" t="0" r="0" b="0"/>
            <wp:docPr id="747001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4bc3f2e4646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704E67AC" w14:textId="17082D5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Откроется окно с коммитами и их авторами.</w:t>
      </w:r>
    </w:p>
    <w:p w:rsidR="4CE5897B" w:rsidP="4C4DD911" w:rsidRDefault="4CE5897B" w14:paraId="1ED78B5D" w14:textId="2C68A15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0EA5533" wp14:anchorId="18F9CC28">
            <wp:extent cx="4572000" cy="1028700"/>
            <wp:effectExtent l="0" t="0" r="0" b="0"/>
            <wp:docPr id="1204478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04a9d921b344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143D6F78" w:rsidRDefault="4CE5897B" w14:paraId="0164EFBD" w14:textId="496C19F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Сообщение коммита в репозитории тоже является ссылкой.</w:t>
      </w:r>
    </w:p>
    <w:p w:rsidR="4CE5897B" w:rsidP="4C4DD911" w:rsidRDefault="4CE5897B" w14:paraId="3CE540D6" w14:textId="59524F5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2AD6117" wp14:anchorId="5CFF78D1">
            <wp:extent cx="4572000" cy="1028700"/>
            <wp:effectExtent l="0" t="0" r="0" b="0"/>
            <wp:docPr id="280575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62552eb87d4a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43B0DA03" w14:textId="1E4881B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Перейдите по ссылке, кликните на текст последнего коммита над репозиторием — так вы сможете увидеть все изменения, которые были внесены в репозиторий в этом коммите.</w:t>
      </w:r>
    </w:p>
    <w:p w:rsidR="4CE5897B" w:rsidP="4C4DD911" w:rsidRDefault="4CE5897B" w14:paraId="451FEACD" w14:textId="7C9C6B5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3FBD6D0" wp14:anchorId="389C7D4B">
            <wp:extent cx="4572000" cy="1038225"/>
            <wp:effectExtent l="0" t="0" r="0" b="0"/>
            <wp:docPr id="286293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c7c2106b04b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11BF462D" w14:textId="6184EBC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Как исправить коммит</w:t>
      </w:r>
    </w:p>
    <w:p w:rsidR="1E1FC2C3" w:rsidP="143D6F78" w:rsidRDefault="1E1FC2C3" w14:paraId="7C3B9579" w14:textId="00215DB1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Иногда в только что выполненном коммите нужно что-то поменять: например, добавить ещё пару файлов или заменить сообщение на более информативное.</w:t>
      </w:r>
    </w:p>
    <w:p w:rsidR="1E1FC2C3" w:rsidP="143D6F78" w:rsidRDefault="1E1FC2C3" w14:paraId="038AC35E" w14:textId="3FE8AB64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таком случае можно внести правки в уже сделанный коммит с помощью опции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«исправить», «дополнить») у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Разберём, как она работает.</w:t>
      </w:r>
    </w:p>
    <w:p w:rsidR="1E1FC2C3" w:rsidP="143D6F78" w:rsidRDefault="1E1FC2C3" w14:paraId="52C54890" w14:textId="3B5A86AD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Подготавливаем репозиторий</w:t>
      </w:r>
    </w:p>
    <w:p w:rsidR="1E1FC2C3" w:rsidP="143D6F78" w:rsidRDefault="1E1FC2C3" w14:paraId="57C353D5" w14:textId="21399D14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Создайте тренировочный репозиторий для отработки команды.</w:t>
      </w:r>
    </w:p>
    <w:p w:rsidR="1E1FC2C3" w:rsidP="4C4DD911" w:rsidRDefault="1E1FC2C3" w14:paraId="7639DBA5" w14:textId="52C7DD4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40F2E4C" wp14:anchorId="2A4E55FE">
            <wp:extent cx="2600325" cy="1019175"/>
            <wp:effectExtent l="0" t="0" r="0" b="0"/>
            <wp:docPr id="431811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0ee82e6e244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0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01AB568B" w14:textId="03F46A4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Дополнить коммит новыми файлами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no-edit</w:t>
      </w:r>
    </w:p>
    <w:p w:rsidR="1E1FC2C3" w:rsidP="143D6F78" w:rsidRDefault="1E1FC2C3" w14:paraId="72CD7712" w14:textId="279F3A0A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Представьте, что делаете небольшой сайт и для этого создали файл-страницу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main.html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а также файл со стилями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1F9B7AA3" w14:textId="03A8D48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какой-то момент вы забыли о файле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добавили в коммит только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main.html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49BE5090" w14:textId="3EE9E2A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DF4C56B" wp14:anchorId="5687A3DC">
            <wp:extent cx="3457575" cy="981075"/>
            <wp:effectExtent l="0" t="0" r="0" b="0"/>
            <wp:docPr id="892180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b87bf2b9e49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7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131F6C68" w14:textId="7A4E640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так и остался «висеть»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В этом легко убедиться, если вызвать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493F262A" w14:textId="46A692D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7053B14" wp14:anchorId="1D6C8D89">
            <wp:extent cx="4572000" cy="1276350"/>
            <wp:effectExtent l="0" t="0" r="0" b="0"/>
            <wp:docPr id="642832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4fac74ac14a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4DD6C2BE" w14:textId="49E9626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Дополните последний коммит забытым файлом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 помощью опции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6424A8E3" w14:textId="709BAB7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C7B11D3" wp14:anchorId="0D1D3B82">
            <wp:extent cx="4572000" cy="2286000"/>
            <wp:effectExtent l="0" t="0" r="0" b="0"/>
            <wp:docPr id="1534290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ab2f739b84a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2AC00457" w14:textId="31022CFC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 опцией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не создаст новый коммит, а дополнит последний, просто добавив в него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При этом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последнего коммита изменится, потому что изменился список файлов в коммите.</w:t>
      </w:r>
    </w:p>
    <w:p w:rsidR="1E1FC2C3" w:rsidP="143D6F78" w:rsidRDefault="1E1FC2C3" w14:paraId="61A937E2" w14:textId="2D0A6DE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 на опцию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no-edit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Она сообщает команде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что сообщение коммита нужно оставить как было.</w:t>
      </w:r>
    </w:p>
    <w:p w:rsidR="1E1FC2C3" w:rsidP="143D6F78" w:rsidRDefault="1E1FC2C3" w14:paraId="51F34DD5" w14:textId="6AA793B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Точно так же можно добавить не новый файл, а дополнительные изменения в уже добавленном в коммит файле.</w:t>
      </w:r>
    </w:p>
    <w:p w:rsidR="1E1FC2C3" w:rsidP="4C4DD911" w:rsidRDefault="1E1FC2C3" w14:paraId="5EF41B45" w14:textId="517379A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1BB6FD0" wp14:anchorId="31A7E975">
            <wp:extent cx="4048125" cy="981075"/>
            <wp:effectExtent l="0" t="0" r="0" b="0"/>
            <wp:docPr id="408244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30bfeb47443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481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1A65FD50" w14:textId="7C393A8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Изменить сообщение коммита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-m "Новое сообщение"</w:t>
      </w:r>
    </w:p>
    <w:p w:rsidR="1E1FC2C3" w:rsidP="143D6F78" w:rsidRDefault="1E1FC2C3" w14:paraId="51108142" w14:textId="1880C63E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Может быть и так, что добавлять новые файлы в коммит не нужно, зато понадобилось изменить сообщение.</w:t>
      </w:r>
    </w:p>
    <w:p w:rsidR="1E1FC2C3" w:rsidP="143D6F78" w:rsidRDefault="1E1FC2C3" w14:paraId="142BFFC3" w14:textId="13D9E51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Допустим, хочется заменить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сообщение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Добавить главную страницу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Добавить главную страницу и стили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Сделать это можно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 флагом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2B7346DF" w14:textId="4FB4C96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5AA69F1" wp14:anchorId="6FCE9C0B">
            <wp:extent cx="4562475" cy="885825"/>
            <wp:effectExtent l="0" t="0" r="0" b="0"/>
            <wp:docPr id="1275826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a8423926e4c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3910F36C" w14:textId="43FBC944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Хеш коммита снова поменялся, потому что изменились сообщение и время коммита. При этом файлы в коммите остались те же: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main.html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2988ED61" w14:textId="347A7989">
      <w:pPr>
        <w:pStyle w:val="Heading2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Случилось страшное: открылся редактор</w:t>
      </w:r>
    </w:p>
    <w:p w:rsidR="1E1FC2C3" w:rsidP="143D6F78" w:rsidRDefault="1E1FC2C3" w14:paraId="0B646187" w14:textId="5020FF7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забыть указать у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один из флагов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no-edit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предложит отредактировать сообщение коммита вручную. Для этого он откроет текстовый редактор, который установлен в системе по умолчанию. Чаще всего это либо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GNU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либо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48672D81" w14:textId="7637A3A7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— простой и свободный</w:t>
      </w:r>
    </w:p>
    <w:p w:rsidR="1E1FC2C3" w:rsidP="143D6F78" w:rsidRDefault="1E1FC2C3" w14:paraId="39BA927E" w14:textId="728BA087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При редактировании сообщения коммита редактор GNU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выглядит примерно так.</w:t>
      </w:r>
    </w:p>
    <w:p w:rsidR="1E1FC2C3" w:rsidP="4C4DD911" w:rsidRDefault="1E1FC2C3" w14:paraId="0741675F" w14:textId="5643BA0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A7239DA" wp14:anchorId="2B4E4E10">
            <wp:extent cx="4572000" cy="2952750"/>
            <wp:effectExtent l="0" t="0" r="0" b="0"/>
            <wp:docPr id="234629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bc3897f874b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355C60ED" w14:textId="63B54CD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Первая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строка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Добавить главную страницу и стили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текущее сообщение коммита. Если вы хотите изменить сообщение, нужно отредактировать эту строку.</w:t>
      </w:r>
    </w:p>
    <w:p w:rsidR="1E1FC2C3" w:rsidP="143D6F78" w:rsidRDefault="1E1FC2C3" w14:paraId="49CA8C75" w14:textId="6E6C057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Допустим, решили добавить в конце сообщения восклицательный знак. Чтобы сохранить новое сообщение, нужно нажать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где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«выход»).</w:t>
      </w:r>
    </w:p>
    <w:p w:rsidR="1E1FC2C3" w:rsidP="4C4DD911" w:rsidRDefault="1E1FC2C3" w14:paraId="66763E6F" w14:textId="5ECDBB52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0F1CBB3" wp14:anchorId="7048434F">
            <wp:extent cx="4572000" cy="2752725"/>
            <wp:effectExtent l="0" t="0" r="0" b="0"/>
            <wp:docPr id="1685901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f2767e25bc4f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1F56C49B" w14:textId="71EC43D1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предложит сохранить файл, для этого нужно нажать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1E1FC2C3" w:rsidP="143D6F78" w:rsidRDefault="1E1FC2C3" w14:paraId="0DE315C8" w14:textId="09F501E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надписях вида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других «шляпка»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обозначает кнопку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То есть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то же самое, что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1929CC35" w14:textId="11D9BFE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Затем редактор предложит изменить имя файла, но делать этого не нужно — просто нажмите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18521EFB" w14:textId="057CC7E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4E4BE72" wp14:anchorId="579F9B82">
            <wp:extent cx="4572000" cy="2819400"/>
            <wp:effectExtent l="0" t="0" r="0" b="0"/>
            <wp:docPr id="332019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22037eaf649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07E49DC0" w14:textId="001674B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редактор закроется, 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изменит сообщение последнего коммита.</w:t>
      </w:r>
    </w:p>
    <w:p w:rsidR="1E1FC2C3" w:rsidP="143D6F78" w:rsidRDefault="1E1FC2C3" w14:paraId="73E434FA" w14:textId="0ADC369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вы не хотите менять сообщение через редактор, можно выйти из него с помощью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а затем выбрать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В таком случае редактор закроется,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оставит сообщение последнего коммита «как было».</w:t>
      </w:r>
    </w:p>
    <w:p w:rsidR="1E1FC2C3" w:rsidP="143D6F78" w:rsidRDefault="1E1FC2C3" w14:paraId="539DBFC3" w14:textId="35A2FB5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великий и ужасный</w:t>
      </w:r>
    </w:p>
    <w:p w:rsidR="1E1FC2C3" w:rsidP="143D6F78" w:rsidRDefault="1E1FC2C3" w14:paraId="358322C6" w14:textId="18F4269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не откроется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то, скорее всего, откроется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255E441F" w14:textId="7C12107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FBFC402" wp14:anchorId="69E6B4F9">
            <wp:extent cx="4572000" cy="2809875"/>
            <wp:effectExtent l="0" t="0" r="0" b="0"/>
            <wp:docPr id="1262847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315ea595d4c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375C37E7" w14:textId="231E79E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вы ещё не умеете пользоваться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мы рекомендуем сразу выйти из редактора и использовать флаг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указания сообщений коммита. Вот как выйти из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:</w:t>
      </w:r>
    </w:p>
    <w:p w:rsidR="1E1FC2C3" w:rsidP="143D6F78" w:rsidRDefault="1E1FC2C3" w14:paraId="016B6D5A" w14:textId="51C25FF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Нажмите клавишу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Esc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1BFAE292" w14:textId="68AFDEE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Наберите последовательность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символов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: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qa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!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1366C601" w14:textId="612251B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Нажмите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2FFC5429" w14:textId="112CB70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br/>
      </w:r>
      <w:r>
        <w:drawing>
          <wp:inline wp14:editId="6A1B4409" wp14:anchorId="553A8DD5">
            <wp:extent cx="4572000" cy="2771775"/>
            <wp:effectExtent l="0" t="0" r="0" b="0"/>
            <wp:docPr id="1734638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37f30c72d549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7AC21967" w14:textId="0472A3F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редактор должен закрыться, а вы сможете продолжить работу так, как будто ничего и не открывалось.</w:t>
      </w:r>
    </w:p>
    <w:p w:rsidR="1E1FC2C3" w:rsidP="143D6F78" w:rsidRDefault="1E1FC2C3" w14:paraId="0D2A3CBF" w14:textId="1121422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1E1FC2C3" w:rsidP="143D6F78" w:rsidRDefault="1E1FC2C3" w14:paraId="4BA30CC8" w14:textId="47FB8CF6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Vimtutor</w:t>
      </w:r>
    </w:p>
    <w:p w:rsidR="1E1FC2C3" w:rsidP="143D6F78" w:rsidRDefault="1E1FC2C3" w14:paraId="70F7A55D" w14:textId="62704671">
      <w:pPr>
        <w:shd w:val="clear" w:color="auto" w:fill="F5F5F5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Редактор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полезный инструмент, но его интерфейс сложно назвать интуитивным. И всё же во многих дистрибутивах это текстовый редактор по умолчанию. Если ваша текущая или будущая профессия связана с работой в консоли Linux, рекомендуем заглянуть в учебник по работе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5AB8F6A0" w14:textId="0C2A6C56">
      <w:pPr>
        <w:shd w:val="clear" w:color="auto" w:fill="F5F5F5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Для запуска учебника на русском языке достаточно выполнить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vimtutor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ru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Без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ru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запустится английская версия.</w:t>
      </w:r>
    </w:p>
    <w:p w:rsidR="1E1FC2C3" w:rsidP="143D6F78" w:rsidRDefault="1E1FC2C3" w14:paraId="6AA2DE39" w14:textId="64708A9B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Как откатиться назад, если «всё сломалось»</w:t>
      </w:r>
    </w:p>
    <w:p w:rsidR="1E1FC2C3" w:rsidP="143D6F78" w:rsidRDefault="1E1FC2C3" w14:paraId="5FC00570" w14:textId="06459884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 разных этапах работы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могут происходить похожие ситуации:</w:t>
      </w:r>
    </w:p>
    <w:p w:rsidR="1E1FC2C3" w:rsidP="143D6F78" w:rsidRDefault="1E1FC2C3" w14:paraId="07244C1E" w14:textId="6FF6B230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список на коммит попал лишний файл (например, временный). Нужно «вынуть» его из списка.</w:t>
      </w:r>
    </w:p>
    <w:p w:rsidR="1E1FC2C3" w:rsidP="143D6F78" w:rsidRDefault="1E1FC2C3" w14:paraId="5F30C4E4" w14:textId="4E53FEC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Последние несколько коммитов ошибочные: например, сделали не то, что было нужно, или нарушили логику. Хочется «откатить» сразу несколько коммитов, вернуть «как было вчера».</w:t>
      </w:r>
    </w:p>
    <w:p w:rsidR="1E1FC2C3" w:rsidP="143D6F78" w:rsidRDefault="1E1FC2C3" w14:paraId="2E1C1E8B" w14:textId="2095D3AA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Случайно изменился файл, который вообще не должен был меняться. Например, вы открыли не тот файл в редакторе и начали его исправлять.</w:t>
      </w:r>
    </w:p>
    <w:p w:rsidR="1E1FC2C3" w:rsidP="143D6F78" w:rsidRDefault="1E1FC2C3" w14:paraId="1EBF19E7" w14:textId="46E1098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Выполнить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unstage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изменений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</w:p>
    <w:p w:rsidR="1E1FC2C3" w:rsidP="143D6F78" w:rsidRDefault="1E1FC2C3" w14:paraId="2DBADD2E" w14:textId="5E423DA4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Допустим, вы создали или изменили какой-то файл и добавили его в список «на коммит»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area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с помощью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но потом передумали включать его туда. Убрать файл из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поможет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«восстановить»).</w:t>
      </w:r>
    </w:p>
    <w:p w:rsidR="1E1FC2C3" w:rsidP="4C4DD911" w:rsidRDefault="1E1FC2C3" w14:paraId="046C4826" w14:textId="37670AC8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терминале это будет выглядеть примерно так.</w:t>
      </w:r>
    </w:p>
    <w:p w:rsidR="1E1FC2C3" w:rsidP="4C4DD911" w:rsidRDefault="1E1FC2C3" w14:paraId="0C69B1E7" w14:textId="3424A0AC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68D2D0C" wp14:anchorId="7CBB95C4">
            <wp:extent cx="4572000" cy="3590925"/>
            <wp:effectExtent l="0" t="0" r="0" b="0"/>
            <wp:docPr id="120149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e03e8326440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7CF7DD46" w14:textId="10702E41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Вызов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example.txt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перевёл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example.txt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обратно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5375D5B8" w14:textId="2D9986F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«сбросить» все файлы из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обратно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modified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можно воспользоваться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: она сбросит всю текущую папку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1E1FC2C3" w:rsidP="143D6F78" w:rsidRDefault="1E1FC2C3" w14:paraId="4E14D20E" w14:textId="31FA45B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«Откатить» коммит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hash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</w:p>
    <w:p w:rsidR="1E1FC2C3" w:rsidP="143D6F78" w:rsidRDefault="1E1FC2C3" w14:paraId="3B24868B" w14:textId="1ABC573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Иногда нужно «откатить» то, что уже было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закоммичено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то есть вернуть состояние репозитория к более раннему. Для этого используют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«сброс», «обнуление»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«суровый»).</w:t>
      </w:r>
    </w:p>
    <w:p w:rsidR="1E1FC2C3" w:rsidP="4C4DD911" w:rsidRDefault="1E1FC2C3" w14:paraId="1146F35F" w14:textId="49DDC05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EB1843D" wp14:anchorId="533FC7FD">
            <wp:extent cx="4572000" cy="1285875"/>
            <wp:effectExtent l="0" t="0" r="0" b="0"/>
            <wp:docPr id="403417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b837ae4434c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3255AD13" w14:textId="3CD7F8F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Теперь коммит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b576d89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стал последним: вся дальнейшая разработка будет вестись от него. Файл также вернулся к тому состоянию, в котором был в момент этого коммита. А коммит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7b972f5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просто удалил. Это можно проверить, снова запросив лог. Он покажет следующее.</w:t>
      </w:r>
    </w:p>
    <w:p w:rsidR="1E1FC2C3" w:rsidP="4C4DD911" w:rsidRDefault="1E1FC2C3" w14:paraId="4490BF12" w14:textId="70C8104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C671A2B" wp14:anchorId="2E5C8E98">
            <wp:extent cx="4572000" cy="561975"/>
            <wp:effectExtent l="0" t="0" r="0" b="0"/>
            <wp:docPr id="2092314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cbba4531d242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1875C37C" w14:textId="3314B698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Вот так схематично выглядит весь процесс «отката» с помощью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36A964F3" w14:textId="7924E0CA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B225526" wp14:anchorId="19569265">
            <wp:extent cx="4572000" cy="3914775"/>
            <wp:effectExtent l="0" t="0" r="0" b="0"/>
            <wp:docPr id="243745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079428c2d48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65F7A22A" w14:textId="2DFAFA4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Будьте осторожны с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! При удалении коммитов можно потерять что-то нужное.</w:t>
      </w:r>
    </w:p>
    <w:p w:rsidR="1E1FC2C3" w:rsidP="143D6F78" w:rsidRDefault="1E1FC2C3" w14:paraId="085E12D3" w14:textId="6DCA77B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«Откатить» изменения, которые не попали ни в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ни в коммит,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</w:p>
    <w:p w:rsidR="1E1FC2C3" w:rsidP="143D6F78" w:rsidRDefault="1E1FC2C3" w14:paraId="0FB48446" w14:textId="2ED60B2C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Может быть так, что вы случайно изменили файл, который не планировали. Теперь он отображается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Changes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for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modified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Чтобы вернуть всё «как было», можно выполнить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5D9A1937" w14:textId="1D2D5F04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66DFC2C" wp14:anchorId="56F1BC94">
            <wp:extent cx="4572000" cy="2276475"/>
            <wp:effectExtent l="0" t="0" r="0" b="0"/>
            <wp:docPr id="1568498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4d4d517e3b4c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404C7E08" w14:textId="6FB65F7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Изменения в файле «откатятся» до последней версии, которая была сохранена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1438A49B" w14:textId="5C1CFE09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Просматриваем изменения в файлах</w:t>
      </w:r>
    </w:p>
    <w:p w:rsidR="1E1FC2C3" w:rsidP="143D6F78" w:rsidRDefault="1E1FC2C3" w14:paraId="1B517625" w14:textId="50877CAF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При работе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часто нужно узнать, что конкретно изменится или уже изменилось после того или иного коммита. Вот примеры таких ситуаций:</w:t>
      </w:r>
    </w:p>
    <w:p w:rsidR="1E1FC2C3" w:rsidP="143D6F78" w:rsidRDefault="1E1FC2C3" w14:paraId="70CDADA4" w14:textId="0A3599F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Вы собираетесь сделать коммит, но хотите проверить (или перепроверить), какие именно изменения в него попадут.</w:t>
      </w:r>
    </w:p>
    <w:p w:rsidR="1E1FC2C3" w:rsidP="143D6F78" w:rsidRDefault="1E1FC2C3" w14:paraId="6CB96B53" w14:textId="0031959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Вчера ваш коллега сделал коммит с сообщением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small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«небольшое исправление»), после чего тесты проекта начали «падать». Чтобы разобраться в ситуации, нужно посмотреть, что изменилось в этом коммите.</w:t>
      </w:r>
    </w:p>
    <w:p w:rsidR="1E1FC2C3" w:rsidP="143D6F78" w:rsidRDefault="1E1FC2C3" w14:paraId="6CCBCDBA" w14:textId="006B823E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Всё это позволяет делать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erence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«отличие», «разница»). О её возможностях пойдёт речь в этом и следующем уроках.</w:t>
      </w:r>
    </w:p>
    <w:p w:rsidR="1E1FC2C3" w:rsidP="143D6F78" w:rsidRDefault="1E1FC2C3" w14:paraId="379BBA7B" w14:textId="6760A2C7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Подготавливаем репозиторий</w:t>
      </w:r>
    </w:p>
    <w:p w:rsidR="1E1FC2C3" w:rsidP="143D6F78" w:rsidRDefault="1E1FC2C3" w14:paraId="6D6A7267" w14:textId="3A658500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Историю масштабных и неожиданных изменений как нельзя лучше иллюстрирует сказка «Теремок». Создайте вместе с нами следующий репозиторий.</w:t>
      </w:r>
    </w:p>
    <w:p w:rsidR="1E1FC2C3" w:rsidP="4C4DD911" w:rsidRDefault="1E1FC2C3" w14:paraId="6000B071" w14:textId="06289A2D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F1DD02A" wp14:anchorId="52360E35">
            <wp:extent cx="4000500" cy="1143000"/>
            <wp:effectExtent l="0" t="0" r="0" b="0"/>
            <wp:docPr id="356057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c2d7d89ad640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00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4DE9668F" w14:textId="2E0710B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Добавьте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запишите в нём состояние теремка.</w:t>
      </w:r>
    </w:p>
    <w:p w:rsidR="1E1FC2C3" w:rsidP="4C4DD911" w:rsidRDefault="1E1FC2C3" w14:paraId="3081394E" w14:textId="272BCF7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BAA0D7B" wp14:anchorId="4CF95D12">
            <wp:extent cx="4562475" cy="1647825"/>
            <wp:effectExtent l="0" t="0" r="0" b="0"/>
            <wp:docPr id="1154465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ab106f0324b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3D6F78" w:rsidR="143D6F78">
        <w:rPr>
          <w:rFonts w:ascii="Times New Roman" w:hAnsi="Times New Roman" w:eastAsia="Times New Roman" w:cs="Times New Roman"/>
          <w:color w:val="auto"/>
          <w:sz w:val="28"/>
          <w:szCs w:val="28"/>
        </w:rPr>
        <w:t>\</w:t>
      </w:r>
    </w:p>
    <w:p w:rsidR="1E1FC2C3" w:rsidP="4C4DD911" w:rsidRDefault="1E1FC2C3" w14:paraId="4E7468F1" w14:textId="6741FB3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Теперь выполните коммит.</w:t>
      </w:r>
    </w:p>
    <w:p w:rsidR="1E1FC2C3" w:rsidP="143D6F78" w:rsidRDefault="1E1FC2C3" w14:paraId="406CC383" w14:textId="7E63689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Селим мышку-норушку</w:t>
      </w:r>
    </w:p>
    <w:p w:rsidR="1E1FC2C3" w:rsidP="143D6F78" w:rsidRDefault="1E1FC2C3" w14:paraId="6FA3AA10" w14:textId="419C3711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Откройте и отредактируйте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чтобы вместо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никого нет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стало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Мышка-норушка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Сохраните файл, но не делайте коммит. Затем воспользуйтесь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чтобы посмотреть, что происходит с файлами.</w:t>
      </w:r>
    </w:p>
    <w:p w:rsidR="1E1FC2C3" w:rsidP="4C4DD911" w:rsidRDefault="1E1FC2C3" w14:paraId="551FFC15" w14:textId="74BEDF0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53986EE" wp14:anchorId="58C6A8C7">
            <wp:extent cx="4572000" cy="1590675"/>
            <wp:effectExtent l="0" t="0" r="0" b="0"/>
            <wp:docPr id="1645913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5c90fac0641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73AD7198" w14:textId="298E921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Видно, что в теремке произошли какие-то изменения, но не видно, какие именно. Запустите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чтобы выяснить детали. Эта команда сравнит последнюю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закоммиченную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версию файла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 текущей (изменённой) версией.</w:t>
      </w:r>
    </w:p>
    <w:p w:rsidR="1E1FC2C3" w:rsidP="4C4DD911" w:rsidRDefault="1E1FC2C3" w14:paraId="6328BEE1" w14:textId="087A36C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904F083" wp14:anchorId="0FA9478C">
            <wp:extent cx="4572000" cy="1647825"/>
            <wp:effectExtent l="0" t="0" r="0" b="0"/>
            <wp:docPr id="444824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2e6b13cc247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59158B98" w14:textId="0129954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Самое важное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в конце:</w:t>
      </w:r>
    </w:p>
    <w:p w:rsidR="1E1FC2C3" w:rsidP="143D6F78" w:rsidRDefault="1E1FC2C3" w14:paraId="49F0D188" w14:textId="458C1DD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красный цвет строки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никого нет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значит, что эта строка была удалена;</w:t>
      </w:r>
    </w:p>
    <w:p w:rsidR="1E1FC2C3" w:rsidP="143D6F78" w:rsidRDefault="1E1FC2C3" w14:paraId="352F1517" w14:textId="5350BB04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зелёный цвет строки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Мышка-норушка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значит, что она была добавлена.</w:t>
      </w:r>
    </w:p>
    <w:p w:rsidR="1E1FC2C3" w:rsidP="143D6F78" w:rsidRDefault="1E1FC2C3" w14:paraId="40A7FAC5" w14:textId="6EA2207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Не все консоли умеют выводить цвета, поэтому строки помечаются не только цветом, но и знаком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Минус — это удалённые строки, плюс — это добавленные.</w:t>
      </w:r>
    </w:p>
    <w:p w:rsidR="1E1FC2C3" w:rsidP="143D6F78" w:rsidRDefault="1E1FC2C3" w14:paraId="5F6D7601" w14:textId="3041142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Коротко разберём остальные строки вывода команды:</w:t>
      </w:r>
    </w:p>
    <w:p w:rsidR="1E1FC2C3" w:rsidP="143D6F78" w:rsidRDefault="1E1FC2C3" w14:paraId="4C0111F1" w14:textId="1470154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Первые две строки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a/... b/...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index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901da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07..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ac459e1 100644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— это низкоуровневая техническая информация. Мы не будем на ней останавливаться.</w:t>
      </w:r>
    </w:p>
    <w:p w:rsidR="1E1FC2C3" w:rsidP="143D6F78" w:rsidRDefault="1E1FC2C3" w14:paraId="731D68BF" w14:textId="4D0997D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Строки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--- a/teremok.txt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+++ b/teremok.txt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говорят, что дальше будет выведен результат сравнения файлов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a/teremok.txt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b/teremok.txt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исходной и текущей версий.</w:t>
      </w:r>
    </w:p>
    <w:p w:rsidR="1E1FC2C3" w:rsidP="143D6F78" w:rsidRDefault="1E1FC2C3" w14:paraId="4564B4A4" w14:textId="2431DDE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Строка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@@ -1,2 +1,2 @@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сообщает, какие строки файла попали в сравнение. Выражение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1,2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(неважно, с плюсом или с минусом) говорит, что были использованы две строки, начиная с первой. Если бы было, например, написано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+15,7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это значило бы, что в сравнении участвуют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en-ES"/>
        </w:rPr>
        <w:t>7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строк, начиная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en-ES"/>
        </w:rPr>
        <w:t>15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15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-й. </w:t>
      </w:r>
      <w:r>
        <w:br/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Выражение со знаком минус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-1,2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относится к «оригинальной» версии файла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a/teremok.txt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), а со знаком плюс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+1,2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— к «изменённой»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b/teremok.txt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1E1FC2C3" w:rsidP="143D6F78" w:rsidRDefault="1E1FC2C3" w14:paraId="2B67CF6D" w14:textId="338EE8D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Просматриваем изменения в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area</w:t>
      </w:r>
    </w:p>
    <w:p w:rsidR="1E1FC2C3" w:rsidP="143D6F78" w:rsidRDefault="1E1FC2C3" w14:paraId="271186E4" w14:textId="1E7C6030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Подготовьте мышку-норушку к коммиту, но пока не выполняйте его.</w:t>
      </w:r>
    </w:p>
    <w:p w:rsidR="1E1FC2C3" w:rsidP="4C4DD911" w:rsidRDefault="1E1FC2C3" w14:paraId="407DFD53" w14:textId="11578A8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9F1EABD" wp14:anchorId="6E6E2CC9">
            <wp:extent cx="2143125" cy="533400"/>
            <wp:effectExtent l="0" t="0" r="0" b="0"/>
            <wp:docPr id="1995101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1fac4b8e2e4f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0EC7FFCC" w14:textId="013B196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Вам наверняка знакома ситуация: вы выключили плиту и утюг, но вернулись проверить, всё ли точно в порядке. Сделайте что-то похожее с вашими изменениями: перепроверьте, что всё на месте.</w:t>
      </w:r>
    </w:p>
    <w:p w:rsidR="1E1FC2C3" w:rsidP="4C4DD911" w:rsidRDefault="1E1FC2C3" w14:paraId="030A2B3A" w14:textId="4D110AE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9CB7552" wp14:anchorId="0C865D61">
            <wp:extent cx="3267075" cy="619125"/>
            <wp:effectExtent l="0" t="0" r="0" b="0"/>
            <wp:docPr id="1891065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82d4756474b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1FA2CD01" w14:textId="64D7C7B4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Не волнуйтесь: изменения не потерялись. Просто по умолчанию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не показывает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-файлах — только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modified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143D6F78" w:rsidRDefault="1E1FC2C3" w14:paraId="494E4B79" w14:textId="6B2D9DC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всё-таки просмотреть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нужно использовать флаг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0B17E8D6" w14:textId="529C0B21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D7121BB" wp14:anchorId="57B48DFC">
            <wp:extent cx="4572000" cy="1876425"/>
            <wp:effectExtent l="0" t="0" r="0" b="0"/>
            <wp:docPr id="984118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2160eddc1f45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42A7D825" w14:textId="59F35ED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Все хорошо, изменения на месте! Было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никого нет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а стало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Мышка-норушка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Сделайте коммит.</w:t>
      </w:r>
    </w:p>
    <w:p w:rsidR="1E1FC2C3" w:rsidP="4C4DD911" w:rsidRDefault="1E1FC2C3" w14:paraId="041B66DC" w14:textId="06F12422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F41BFB7" wp14:anchorId="135828D4">
            <wp:extent cx="3381375" cy="409575"/>
            <wp:effectExtent l="0" t="0" r="0" b="0"/>
            <wp:docPr id="1079151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96a415d1a44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1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143D6F78" w:rsidRDefault="1E1FC2C3" w14:paraId="3A922704" w14:textId="55815E3D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Сопоставляем коммиты</w:t>
      </w:r>
    </w:p>
    <w:p w:rsidR="1E1FC2C3" w:rsidP="143D6F78" w:rsidRDefault="1E1FC2C3" w14:paraId="352C920A" w14:textId="51A8D3C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Дописываем строку в файл</w:t>
      </w:r>
    </w:p>
    <w:p w:rsidR="1E1FC2C3" w:rsidP="143D6F78" w:rsidRDefault="1E1FC2C3" w14:paraId="463FEBE4" w14:textId="0E96A466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продолжить сказку, вам нужно будет дописывать новые строки в конец файла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Для этого подходит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echo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«эхо»). Разберём её.</w:t>
      </w:r>
    </w:p>
    <w:p w:rsidR="1E1FC2C3" w:rsidP="143D6F78" w:rsidRDefault="1E1FC2C3" w14:paraId="0B03411E" w14:textId="39B56D1F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Сама по себе эта команда просто выводит в консоль то, что ей передали в качестве параметра.</w:t>
      </w:r>
    </w:p>
    <w:p w:rsidR="1E1FC2C3" w:rsidP="4C4DD911" w:rsidRDefault="1E1FC2C3" w14:paraId="21980A41" w14:textId="5EA489E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61E4F1D" wp14:anchorId="75ED752D">
            <wp:extent cx="1352550" cy="419100"/>
            <wp:effectExtent l="0" t="0" r="0" b="0"/>
            <wp:docPr id="2042302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412e713e947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2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7B28248B" w14:textId="566B1C09">
      <w:pPr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Но если скомбинировать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echo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с символами перенаправления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вывода 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(два знака «больше»), то всё, что должно было попасть на экран, вместо этого будет записано в файл.</w:t>
      </w:r>
    </w:p>
    <w:p w:rsidR="137E23E9" w:rsidP="4C4DD911" w:rsidRDefault="137E23E9" w14:paraId="086283ED" w14:textId="293222E2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Скопировать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код</w:t>
      </w:r>
      <w:r w:rsidRPr="143D6F78" w:rsidR="143D6F78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BASH</w:t>
      </w:r>
    </w:p>
    <w:p w:rsidR="137E23E9" w:rsidP="143D6F78" w:rsidRDefault="137E23E9" w14:paraId="6321BCA9" w14:textId="13237980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>
        <w:br/>
      </w:r>
      <w:r>
        <w:br/>
      </w:r>
      <w:r>
        <w:br/>
      </w:r>
    </w:p>
    <w:p w:rsidR="137E23E9" w:rsidP="4C4DD911" w:rsidRDefault="137E23E9" w14:paraId="32E8B0E9" w14:textId="61A875EE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50504FE" wp14:anchorId="1A197D12">
            <wp:extent cx="3219450" cy="1628775"/>
            <wp:effectExtent l="0" t="0" r="0" b="0"/>
            <wp:docPr id="581844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0b097a0104e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19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143D6F78" w:rsidRDefault="137E23E9" w14:paraId="5F26A1A2" w14:textId="1FE87FE7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Оператор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возможность командной строки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Его можно использовать не только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echo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но и с любой другой командой, которая выводит что-то на экран.</w:t>
      </w:r>
    </w:p>
    <w:p w:rsidR="137E23E9" w:rsidP="143D6F78" w:rsidRDefault="137E23E9" w14:paraId="6625E266" w14:textId="36D0159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Одинарный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символ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тоже перенаправит вывод команды в файл, но перед этим сотрёт содержимое файла, то есть перезапишет файл целиком.</w:t>
      </w:r>
    </w:p>
    <w:p w:rsidR="137E23E9" w:rsidP="4C4DD911" w:rsidRDefault="137E23E9" w14:paraId="011E8DE7" w14:textId="51DDD72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452A813" wp14:anchorId="77E41F22">
            <wp:extent cx="2552700" cy="1190625"/>
            <wp:effectExtent l="0" t="0" r="0" b="0"/>
            <wp:docPr id="592265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07a0db05b44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52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82DF514" w14:textId="31F564F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внимание, что после использования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символа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Первая строка файла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исчезла.</w:t>
      </w:r>
    </w:p>
    <w:p w:rsidR="137E23E9" w:rsidP="143D6F78" w:rsidRDefault="137E23E9" w14:paraId="3D5972E5" w14:textId="445C362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Селим всех остальных</w:t>
      </w:r>
    </w:p>
    <w:p w:rsidR="137E23E9" w:rsidP="143D6F78" w:rsidRDefault="137E23E9" w14:paraId="626210B8" w14:textId="0E36A7A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Вернёмся к сказке. Сделайте по коммиту для каждого нового персонажа. Используйте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echo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дописывайте строки вручную в любом текстовом редакторе.</w:t>
      </w:r>
    </w:p>
    <w:p w:rsidR="137E23E9" w:rsidP="4C4DD911" w:rsidRDefault="137E23E9" w14:paraId="41E5F1A3" w14:textId="4003FE7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FBF33BF" wp14:anchorId="139202A3">
            <wp:extent cx="4572000" cy="4533900"/>
            <wp:effectExtent l="0" t="0" r="0" b="0"/>
            <wp:docPr id="1044816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c210e05fa44b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C203C4A" w14:textId="45C7A5C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сейчас выполнить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oneline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получится примерно следующее.</w:t>
      </w:r>
    </w:p>
    <w:p w:rsidR="137E23E9" w:rsidP="4C4DD911" w:rsidRDefault="137E23E9" w14:paraId="78482E77" w14:textId="0C06B70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4A85C16" wp14:anchorId="3DADCFFB">
            <wp:extent cx="4572000" cy="1800225"/>
            <wp:effectExtent l="0" t="0" r="0" b="0"/>
            <wp:docPr id="428277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345b69d40e44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D4DCB5C" w14:textId="0C3B790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внимание: у вас могут быть другие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потому что они зависят в том числе от автора и времени, когда был сделан коммит.</w:t>
      </w:r>
    </w:p>
    <w:p w:rsidR="137E23E9" w:rsidP="143D6F78" w:rsidRDefault="137E23E9" w14:paraId="185BB78A" w14:textId="62BE0FF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Сравниваем коммиты</w:t>
      </w:r>
    </w:p>
    <w:p w:rsidR="137E23E9" w:rsidP="143D6F78" w:rsidRDefault="137E23E9" w14:paraId="250D0C59" w14:textId="02194704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Теперь, когда сказка рассказана и у вас есть история коммитов, попробуйте сравнить состояния файла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между коммитами.</w:t>
      </w:r>
    </w:p>
    <w:p w:rsidR="137E23E9" w:rsidP="143D6F78" w:rsidRDefault="137E23E9" w14:paraId="2BB80190" w14:textId="54CD6A1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Например, чтобы получить максимально сокращённую версию сказки, можно сравнить состояние файлов на момент первого коммита (у нас это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1c29af6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и последнего (у нас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48fe3dc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Ваши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могут отличаться.</w:t>
      </w:r>
    </w:p>
    <w:p w:rsidR="137E23E9" w:rsidP="143D6F78" w:rsidRDefault="137E23E9" w14:paraId="6A1426BF" w14:textId="29FD5BE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Передайте команде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обоих коммитов. Состояние файлов на момент первого переданного коммита будет сравниваться с состоянием файлов на момент второго.</w:t>
      </w:r>
    </w:p>
    <w:p w:rsidR="137E23E9" w:rsidP="4C4DD911" w:rsidRDefault="137E23E9" w14:paraId="466450FD" w14:textId="5EB7CD7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FE2BB7A" wp14:anchorId="70C1459B">
            <wp:extent cx="4572000" cy="1657350"/>
            <wp:effectExtent l="0" t="0" r="0" b="0"/>
            <wp:docPr id="1497822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9e9bca9f804d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143D6F78" w:rsidRDefault="137E23E9" w14:paraId="6747E428" w14:textId="6C915AB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Вместо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48fe3dc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можно было использовать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HEAD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1c29af6 HEAD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потому что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HEAD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указывает на последний коммит.</w:t>
      </w:r>
    </w:p>
    <w:p w:rsidR="137E23E9" w:rsidP="143D6F78" w:rsidRDefault="137E23E9" w14:paraId="2BF4097B" w14:textId="308B045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коротко, это сказка о том, как теремок был и его не стало. А теперь попробуйте узнать, кто подселялся между лягушкой-квакушкой и волчком — серым бочком. Используйте соответствующие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коммитов.</w:t>
      </w:r>
    </w:p>
    <w:p w:rsidR="137E23E9" w:rsidP="4C4DD911" w:rsidRDefault="137E23E9" w14:paraId="00A9DEAC" w14:textId="01C6E4D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01C2466" wp14:anchorId="11361F10">
            <wp:extent cx="4572000" cy="2009775"/>
            <wp:effectExtent l="0" t="0" r="0" b="0"/>
            <wp:docPr id="1543969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087e455814c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CFAD39A" w14:textId="1B798DE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Подселились: зайчик-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побегайчик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лисичка-сестричка и волчок — серый бочок. Чёрные строки без знаков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«контекст», его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только для того, чтобы стало понятно, что находится рядом с изменёнными (зелёными и красными) строками.</w:t>
      </w:r>
    </w:p>
    <w:p w:rsidR="137E23E9" w:rsidP="143D6F78" w:rsidRDefault="137E23E9" w14:paraId="0D104FB3" w14:textId="6DD5026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Порядок аргументов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</w:p>
    <w:p w:rsidR="137E23E9" w:rsidP="143D6F78" w:rsidRDefault="137E23E9" w14:paraId="7AA5AF7A" w14:textId="6676AE2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 сути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A 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список инструкций: как превратить состояние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состояние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Если поменять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местами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B 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), то и инструкции будут обратные: как превратить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При этом все зелёные строки станут красными, и наоборот.</w:t>
      </w:r>
    </w:p>
    <w:p w:rsidR="137E23E9" w:rsidP="143D6F78" w:rsidRDefault="137E23E9" w14:paraId="689F2C0F" w14:textId="7A6938B8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Попробуйте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&lt;конец сказки&gt; &lt;начало&gt;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Вместо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HEAD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(конец сказки) можно также передать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37E23E9" w:rsidP="4C4DD911" w:rsidRDefault="137E23E9" w14:paraId="01229574" w14:textId="2F1FFED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8D25886" wp14:anchorId="2A8E5BCB">
            <wp:extent cx="4572000" cy="1666875"/>
            <wp:effectExtent l="0" t="0" r="0" b="0"/>
            <wp:docPr id="1570493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450cd5d29d4c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555AD86B" w14:textId="1254CF5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Клонируем репозиторий</w:t>
      </w:r>
    </w:p>
    <w:p w:rsidR="073CC759" w:rsidP="143D6F78" w:rsidRDefault="073CC759" w14:paraId="294160D3" w14:textId="040AEC2F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платформе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хранится множество проектов. Часть из них находится в открытом доступе. Такие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open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source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проекты можно скачать на свой компьютер, внести какие-то правки или просто разобраться, как всё устроено внутри.</w:t>
      </w:r>
    </w:p>
    <w:p w:rsidR="073CC759" w:rsidP="143D6F78" w:rsidRDefault="073CC759" w14:paraId="2C0AFB52" w14:textId="6DC88888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Процесс копирования удалённого репозитория на локальный компьютер называется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клонированием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Клонирование репозитория — обычно первое, что делает разработчик на новом месте работы. Вы сымитируете эту ситуацию в уроке.</w:t>
      </w:r>
    </w:p>
    <w:p w:rsidR="073CC759" w:rsidP="143D6F78" w:rsidRDefault="073CC759" w14:paraId="7CDF55D2" w14:textId="17B70CEB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Клонировать репозиторий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clone</w:t>
      </w:r>
    </w:p>
    <w:p w:rsidR="073CC759" w:rsidP="143D6F78" w:rsidRDefault="073CC759" w14:paraId="0EF73FA9" w14:textId="722CC968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Откройте </w:t>
      </w:r>
      <w:hyperlink r:id="R8d134bb9d81d44d1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000000" w:themeColor="text1" w:themeTint="FF" w:themeShade="FF"/>
            <w:sz w:val="28"/>
            <w:szCs w:val="28"/>
            <w:lang w:val="ru-RU"/>
          </w:rPr>
          <w:t>этот репозиторий</w:t>
        </w:r>
      </w:hyperlink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Нажмите на зелёную кнопку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Code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Появится окно со ссылкой. Если вы уже настроили SSH-ключ,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убедитесь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что выбрана опция SSH и нажмите на кнопку с двумя квадратами справа — она скопирует ссылку в буфер обмена. Вы также можете скопировать ссылку вручную.</w:t>
      </w:r>
    </w:p>
    <w:p w:rsidR="073CC759" w:rsidP="073CC759" w:rsidRDefault="073CC759" w14:paraId="55E4730B" w14:textId="44342C8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AD2083B" wp14:anchorId="5FD049A8">
            <wp:extent cx="4572000" cy="2428875"/>
            <wp:effectExtent l="0" t="0" r="0" b="0"/>
            <wp:docPr id="1394470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54f38fe0242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5C8001E3" w14:textId="532B5E5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откройте консоль, перейдите в папку, в которую хотите положить репозиторий, и выполните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clone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clone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«клон», «копия»). Она создаст копию удалённого репозитория на вашем компьютере. В качестве параметра команде нужно передать адрес репозитория, который вы только что скопировали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073CC759" w:rsidRDefault="073CC759" w14:paraId="181475D8" w14:textId="14AADE1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418A59A" wp14:anchorId="122C3C48">
            <wp:extent cx="4572000" cy="523875"/>
            <wp:effectExtent l="0" t="0" r="0" b="0"/>
            <wp:docPr id="503378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4bd452dd94b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6C289997" w14:textId="11333C0D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clone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автоматически связывает локальный и удалённый репозиторий. То есть если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-репозитории что-то поменяется (например, добавятся коммиты), вам не нужно будет заново клонировать его. Достаточно будет выполнить команду, которая обновит вашу копию.</w:t>
      </w:r>
    </w:p>
    <w:p w:rsidR="073CC759" w:rsidP="143D6F78" w:rsidRDefault="073CC759" w14:paraId="6B109033" w14:textId="60B6A1D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Убедитесь в том, что репозитории связаны,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-v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073CC759" w:rsidRDefault="073CC759" w14:paraId="686B2768" w14:textId="23DA859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DB1E5AA" wp14:anchorId="01BC7B59">
            <wp:extent cx="4572000" cy="895350"/>
            <wp:effectExtent l="0" t="0" r="0" b="0"/>
            <wp:docPr id="13479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9146987e245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0AAC1F57" w14:textId="0CB1A11D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Выполняем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Fork</w:t>
      </w:r>
    </w:p>
    <w:p w:rsidR="073CC759" w:rsidP="143D6F78" w:rsidRDefault="073CC759" w14:paraId="58CFD634" w14:textId="76892D6D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Допустим, вы хотите усовершенствовать чужой проект или как-то использовать его в своей работе, но у вас нет прав на изменение оригинального репозитория.</w:t>
      </w:r>
    </w:p>
    <w:p w:rsidR="073CC759" w:rsidP="143D6F78" w:rsidRDefault="073CC759" w14:paraId="441489E2" w14:textId="3AE6256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уроке разберём ещё одну полезную операцию копирования проектов. В отличие от клонирования, она не скачает репозиторий на локальный компьютер, но добавит его прямо в ваш аккаунт на сервере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143D6F78" w:rsidRDefault="073CC759" w14:paraId="59892571" w14:textId="59927EE9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 такое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Fork</w:t>
      </w:r>
    </w:p>
    <w:p w:rsidR="073CC759" w:rsidP="143D6F78" w:rsidRDefault="073CC759" w14:paraId="2AF15004" w14:textId="49330295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Fork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«развилка», «ответвление»), или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— это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-операция; напрямую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она не связана.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» создаёт копию репозитория в аккаунте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Такая копия будет полностью независима. Изменения, которые вы внесёте, не будут синхронизированы с исходным репозиторием.</w:t>
      </w:r>
    </w:p>
    <w:p w:rsidR="073CC759" w:rsidP="143D6F78" w:rsidRDefault="073CC759" w14:paraId="3CD25BC4" w14:textId="57D2AAF0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процессе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» создаётся копия всех файлов, истории коммитов и веток. Эта копия сохраняется в вашей учётной записи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143D6F78" w:rsidRDefault="073CC759" w14:paraId="250E594C" w14:textId="453B4DBB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Вот некоторые из распространённых причин использования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форков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»:</w:t>
      </w:r>
    </w:p>
    <w:p w:rsidR="073CC759" w:rsidP="143D6F78" w:rsidRDefault="073CC759" w14:paraId="17311D74" w14:textId="6EB2AE5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 хотите внести свой вклад в проект (например,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open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source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), но не имеете прав на изменение исходного репозитория. Тогда вы можете сделать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», добавить нужные правки, а затем отправить запрос на включение этих изменений в оригинальный проект.</w:t>
      </w:r>
    </w:p>
    <w:p w:rsidR="073CC759" w:rsidP="143D6F78" w:rsidRDefault="073CC759" w14:paraId="6E9A7904" w14:textId="4DFBD6CC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хотите развивать проект независимо от исходного. Допустим, создатели проекта решили, что не будут добавлять функциональность, которая вам необходима. В таком случае вы можете сделать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 и добавить её самостоятельно.</w:t>
      </w:r>
    </w:p>
    <w:p w:rsidR="073CC759" w:rsidP="143D6F78" w:rsidRDefault="073CC759" w14:paraId="2FB73BE6" w14:textId="6C691033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Применяем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Fork</w:t>
      </w:r>
    </w:p>
    <w:p w:rsidR="073CC759" w:rsidP="143D6F78" w:rsidRDefault="073CC759" w14:paraId="6E8EED94" w14:textId="3F5DC8EE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Потренируйтесь выполнять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». Перейдите </w:t>
      </w:r>
      <w:hyperlink r:id="R264adbe05faf4b2e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по этой ссылке</w:t>
        </w:r>
      </w:hyperlink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нажмите на кнопку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Fork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правом верхнем углу.</w:t>
      </w:r>
    </w:p>
    <w:p w:rsidR="073CC759" w:rsidP="073CC759" w:rsidRDefault="073CC759" w14:paraId="3CE91017" w14:textId="3454939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81DDC6E" wp14:anchorId="08C667D5">
            <wp:extent cx="4572000" cy="885825"/>
            <wp:effectExtent l="0" t="0" r="0" b="0"/>
            <wp:docPr id="51552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4e10fe58f344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75FFCA18" w14:textId="21106922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27514E1C" w:rsidP="143D6F78" w:rsidRDefault="27514E1C" w14:paraId="2F7635F4" w14:textId="2E2B7CED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открывшемся окне вы можете поменять название и описание репозитория. Или поставить галку, чтобы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склонировать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только главную ветку вместо всех сразу. Нажмите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fork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**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«создать копию репозитория»).</w:t>
      </w:r>
    </w:p>
    <w:p w:rsidR="27514E1C" w:rsidP="073CC759" w:rsidRDefault="27514E1C" w14:paraId="663C788F" w14:textId="3E45BED1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4D81E0DC" wp14:anchorId="1C64B103">
            <wp:extent cx="4572000" cy="2857500"/>
            <wp:effectExtent l="0" t="0" r="0" b="0"/>
            <wp:docPr id="2028544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dc59fe00c4a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4678E19A" w14:textId="3226B9CE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Немного подождите, пока репозиторий скопируется. После этого он будет доступен по адресу </w:t>
      </w:r>
      <w:hyperlink r:id="Rfe0e43d5753a4c4e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https://github.com/%USERNAME%/git-basics</w:t>
        </w:r>
      </w:hyperlink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где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%USERNAME%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ваше имя пользователя.</w:t>
      </w:r>
    </w:p>
    <w:p w:rsidR="27514E1C" w:rsidP="143D6F78" w:rsidRDefault="27514E1C" w14:paraId="11B883F1" w14:textId="6146182B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результате вы получите полную копию исходного репозитория, которую можно свободно изменять и которой можно управлять.</w:t>
      </w:r>
    </w:p>
    <w:p w:rsidR="27514E1C" w:rsidP="143D6F78" w:rsidRDefault="27514E1C" w14:paraId="5F14E075" w14:textId="111EB030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Теперь внесите изменения в новый репозиторий. Для начала скопируйте его локально.</w:t>
      </w:r>
    </w:p>
    <w:p w:rsidR="27514E1C" w:rsidP="073CC759" w:rsidRDefault="27514E1C" w14:paraId="57A28B82" w14:textId="5A15DBDF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D29522C" wp14:anchorId="5537B95B">
            <wp:extent cx="4572000" cy="533400"/>
            <wp:effectExtent l="0" t="0" r="0" b="0"/>
            <wp:docPr id="541124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36659707f4e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C509178" w14:textId="358C7851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Когда клонирование будет завершено, перейдите в локальный репозиторий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</w:t>
      </w:r>
    </w:p>
    <w:p w:rsidR="27514E1C" w:rsidP="143D6F78" w:rsidRDefault="27514E1C" w14:paraId="2B36FAD5" w14:textId="36706DCB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test.txt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добавьте в него несколько любых предложений и выполните коммит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"Первый коммит"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58DB988C" w14:textId="737176A2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ввести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без флага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откроется редактор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Vim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Чтобы выйти из него, нажмите клавишу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Esc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наберите последовательность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символов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:q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!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нажмите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Enter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3CB7EB63" w14:textId="6D6FE542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Отправьте изменения в удалённый репозиторий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«толкнуть», «протолкнуть»). Обратите внимание: вам не нужно указывать флаг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-u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clone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сама свяжет удалённые и локальные ветки в момент клонирования.</w:t>
      </w:r>
    </w:p>
    <w:p w:rsidR="27514E1C" w:rsidP="143D6F78" w:rsidRDefault="27514E1C" w14:paraId="69C8F456" w14:textId="30336F48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Снова откройте браузер с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обновите страницу. Вы увидите опубликованные вами файл и коммит.</w:t>
      </w:r>
    </w:p>
    <w:p w:rsidR="27514E1C" w:rsidP="073CC759" w:rsidRDefault="27514E1C" w14:paraId="254D34FC" w14:textId="38CBFD74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C6E5F74" wp14:anchorId="6FDB3B79">
            <wp:extent cx="4572000" cy="1743075"/>
            <wp:effectExtent l="0" t="0" r="0" b="0"/>
            <wp:docPr id="434048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143cf9aa74b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7FC7FA15" w14:textId="0A47111A">
      <w:pPr>
        <w:pStyle w:val="Heading2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Задание для самостоятельной работы</w:t>
      </w:r>
    </w:p>
    <w:p w:rsidR="27514E1C" w:rsidP="143D6F78" w:rsidRDefault="27514E1C" w14:paraId="742D90A8" w14:textId="6C2AADF0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Проект необязательно начинается с нуля: иногда вдохновение можно найти на просторах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но при этом решить задачу по-своему.</w:t>
      </w:r>
    </w:p>
    <w:p w:rsidR="27514E1C" w:rsidP="143D6F78" w:rsidRDefault="27514E1C" w14:paraId="377068E8" w14:textId="0BCF314C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Например,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много репозиториев в формате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awesome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lists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«потрясающие списки»). Это репозитории, в которых собраны разные полезные ссылки со всего интернета. Вот некоторые из них:</w:t>
      </w:r>
    </w:p>
    <w:p w:rsidR="27514E1C" w:rsidP="143D6F78" w:rsidRDefault="27514E1C" w14:paraId="5E15E495" w14:textId="6F38876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hyperlink w:anchor="readme" r:id="R351f08d073054387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Шрифты</w:t>
        </w:r>
      </w:hyperlink>
    </w:p>
    <w:p w:rsidR="27514E1C" w:rsidP="143D6F78" w:rsidRDefault="27514E1C" w14:paraId="67333364" w14:textId="30D8C1A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hyperlink w:anchor="readme" r:id="R7da0d5dae4f64291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Публичные выступления</w:t>
        </w:r>
      </w:hyperlink>
    </w:p>
    <w:p w:rsidR="27514E1C" w:rsidP="143D6F78" w:rsidRDefault="27514E1C" w14:paraId="37CDF5BD" w14:textId="4B52EE8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hyperlink w:anchor="readme" r:id="Rc50ff61872974eec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Удалённая работа</w:t>
        </w:r>
      </w:hyperlink>
    </w:p>
    <w:p w:rsidR="27514E1C" w:rsidP="143D6F78" w:rsidRDefault="27514E1C" w14:paraId="399D8F16" w14:textId="3E67B5FD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Выберите один из этих проектов или любой другой понравившийся. Выполните его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», а затем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склонируйте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локально. </w:t>
      </w:r>
    </w:p>
    <w:p w:rsidR="27514E1C" w:rsidP="143D6F78" w:rsidRDefault="27514E1C" w14:paraId="013B9E15" w14:textId="1B006203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Ура! Вы научились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форкать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» репозитории. Вот о чём важно помнить:</w:t>
      </w:r>
    </w:p>
    <w:p w:rsidR="27514E1C" w:rsidP="143D6F78" w:rsidRDefault="27514E1C" w14:paraId="5CAD7109" w14:textId="605C988F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 позволяет получить точную копию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-репозитория в ваш аккаунт.</w:t>
      </w:r>
    </w:p>
    <w:p w:rsidR="27514E1C" w:rsidP="143D6F78" w:rsidRDefault="27514E1C" w14:paraId="4E966C1E" w14:textId="58727330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Копия, которая получена с помощью «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», полностью независима от оригинального проекта — изменения не будут синхронизированы.</w:t>
      </w:r>
    </w:p>
    <w:p w:rsidR="27514E1C" w:rsidP="143D6F78" w:rsidRDefault="27514E1C" w14:paraId="66B16B2A" w14:textId="5D51907D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Создаём ветку</w:t>
      </w:r>
    </w:p>
    <w:p w:rsidR="27514E1C" w:rsidP="143D6F78" w:rsidRDefault="27514E1C" w14:paraId="61C647C1" w14:textId="0E2B436B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узнали, что такое ветки и зачем они нужны. В ветках можно экспериментировать с проектом, не боясь что-либо поломать или помешать другим членам команды. А можно разделить крупную задачу на несколько небольших и работать независимо.</w:t>
      </w:r>
    </w:p>
    <w:p w:rsidR="27514E1C" w:rsidP="143D6F78" w:rsidRDefault="27514E1C" w14:paraId="5DB7A85B" w14:textId="0BB6280B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Но чтобы начать работу в отдельной ветке, её нужно создать. Самое время научиться это делать!</w:t>
      </w:r>
    </w:p>
    <w:p w:rsidR="27514E1C" w:rsidP="143D6F78" w:rsidRDefault="27514E1C" w14:paraId="23BB5EC3" w14:textId="22FD604F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Создать ветку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название_ветки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&gt;</w:t>
      </w:r>
    </w:p>
    <w:p w:rsidR="27514E1C" w:rsidP="143D6F78" w:rsidRDefault="27514E1C" w14:paraId="6922009A" w14:textId="31E0FDD2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Инициализируйте новый тестовый проект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создайте в нём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Откройте файл и добавьте туда следующий текст.</w:t>
      </w:r>
    </w:p>
    <w:p w:rsidR="27514E1C" w:rsidP="143D6F78" w:rsidRDefault="27514E1C" w14:paraId="7D26D04D" w14:textId="263C0694">
      <w:pPr>
        <w:pStyle w:val="Normal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6ACEA1E" wp14:anchorId="5129749D">
            <wp:extent cx="1866900" cy="342900"/>
            <wp:effectExtent l="0" t="0" r="0" b="0"/>
            <wp:docPr id="54987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206a6559d44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6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20B706C" w14:textId="2594BF68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Добавьте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сделайте коммит с сообщением: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файл README"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</w:t>
      </w:r>
    </w:p>
    <w:p w:rsidR="27514E1C" w:rsidP="143D6F78" w:rsidRDefault="27514E1C" w14:paraId="30291F7A" w14:textId="487481A5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названии ветки есть слеш — что это значит?</w:t>
      </w:r>
    </w:p>
    <w:p w:rsidR="27514E1C" w:rsidP="143D6F78" w:rsidRDefault="27514E1C" w14:paraId="6F96D146" w14:textId="1599AF99">
      <w:pPr>
        <w:pStyle w:val="Normal"/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</w:p>
    <w:p w:rsidR="27514E1C" w:rsidP="143D6F78" w:rsidRDefault="27514E1C" w14:paraId="61686479" w14:textId="26BF40B3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Для создания веток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параметром в виде названия ветки: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название_ветки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Например, создадим ветку с названием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31F967D7" w14:textId="57C47418">
      <w:pPr>
        <w:shd w:val="clear" w:color="auto" w:fill="F5F5F5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Название ветки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может состоять из букв, цифр, а также включать любой из четырёх символов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_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Эти символы не несут особого смысла. Например, ветка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могла бы называться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feature_add-branch-info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feature-add-branch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Обратите внимание, что ветки не образуют иерархии, как директории, разделённые символом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73CF4C27" w14:textId="0913F595">
      <w:pPr>
        <w:pStyle w:val="Normal"/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</w:p>
    <w:p w:rsidR="27514E1C" w:rsidP="073CC759" w:rsidRDefault="27514E1C" w14:paraId="3B492374" w14:textId="165B8B6E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Чтобы создать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выполните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Затем выполните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чтобы посмотреть список всех веток проекта.</w:t>
      </w:r>
    </w:p>
    <w:p w:rsidR="27514E1C" w:rsidP="143D6F78" w:rsidRDefault="27514E1C" w14:paraId="3534FF10" w14:textId="2316D6C5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2C7B721" wp14:anchorId="4B9BEA39">
            <wp:extent cx="4572000" cy="1000125"/>
            <wp:effectExtent l="0" t="0" r="0" b="0"/>
            <wp:docPr id="1264937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1254ce84d4a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04948367" w14:textId="6BA81BF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A2C6728" wp14:anchorId="0E99BC5F">
            <wp:extent cx="4572000" cy="1933575"/>
            <wp:effectExtent l="0" t="0" r="0" b="0"/>
            <wp:docPr id="1449075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224210d6142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205833A1" w14:textId="4C69290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Как назвать новую ветку</w:t>
      </w:r>
    </w:p>
    <w:p w:rsidR="27514E1C" w:rsidP="143D6F78" w:rsidRDefault="27514E1C" w14:paraId="3987792D" w14:textId="0E34E627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Есть разные подходы к наименованию веток. Каждая команда разработки выбирает свой. Но независимо от подхода ветки нужно называть так, чтобы другим участникам было понятно, что в них происходит.</w:t>
      </w:r>
    </w:p>
    <w:p w:rsidR="27514E1C" w:rsidP="143D6F78" w:rsidRDefault="27514E1C" w14:paraId="7DB8A39A" w14:textId="6A61D73E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Мы будем использовать указатели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«особенность», «деталь») для веток, где прорабатывается новая функциональность,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bug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«жук», «ошибка»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fix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«исправить») для веток, где ведётся работа по исправлению ошибок.</w:t>
      </w:r>
    </w:p>
    <w:p w:rsidR="27514E1C" w:rsidP="143D6F78" w:rsidRDefault="27514E1C" w14:paraId="3906A718" w14:textId="69672CC1">
      <w:pPr>
        <w:shd w:val="clear" w:color="auto" w:fill="FFFFFF" w:themeFill="background1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После ключевого слова идёт слеш и описание проблемы или задачи (например,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). Это описание не должно содержать пробелов — следует использовать нижнее подчёркивание или дефис. В наших примерах мы будем использовать дефис.</w:t>
      </w:r>
    </w:p>
    <w:p w:rsidR="27514E1C" w:rsidP="143D6F78" w:rsidRDefault="27514E1C" w14:paraId="4211B7F0" w14:textId="4A41424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Шагаем с ветки на ветку</w:t>
      </w:r>
    </w:p>
    <w:p w:rsidR="27514E1C" w:rsidP="143D6F78" w:rsidRDefault="27514E1C" w14:paraId="4D779FA7" w14:textId="54655914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Допустим, вы создали ветку для экспериментов с вашим рабочим проектом. Чтобы поработать в ней, сначала вам нужно на неё переключиться.</w:t>
      </w:r>
    </w:p>
    <w:p w:rsidR="27514E1C" w:rsidP="143D6F78" w:rsidRDefault="27514E1C" w14:paraId="62B6E2FF" w14:textId="1104BC35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Например, в прошлом уроке вы создали ветку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feature/add-branch-info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но пока по-прежнему находитесь в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(или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Пора это исправить и научиться перемещаться между ветками!</w:t>
      </w:r>
    </w:p>
    <w:p w:rsidR="27514E1C" w:rsidP="143D6F78" w:rsidRDefault="27514E1C" w14:paraId="1882274B" w14:textId="6E6BDEDA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Переключиться на другую ветку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git checkout &lt;название_ветки&gt;</w:t>
      </w:r>
    </w:p>
    <w:p w:rsidR="27514E1C" w:rsidP="143D6F78" w:rsidRDefault="27514E1C" w14:paraId="6117F06A" w14:textId="1BD57512">
      <w:pPr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Чтобы начать работу в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feature/add-branch-info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перейдите в неё с помощью команды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 checkout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флагом — названием ветки: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 checkout feature/add-branch-info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27514E1C" w:rsidP="143D6F78" w:rsidRDefault="27514E1C" w14:paraId="6096D598" w14:textId="0CB2D68B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Скопировать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код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BASH</w:t>
      </w:r>
    </w:p>
    <w:p w:rsidR="27514E1C" w:rsidP="143D6F78" w:rsidRDefault="27514E1C" w14:paraId="2AF1735D" w14:textId="29DEA045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2C443E2" wp14:anchorId="1F84D1BD">
            <wp:extent cx="4572000" cy="1714500"/>
            <wp:effectExtent l="0" t="0" r="0" b="0"/>
            <wp:docPr id="505403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57e7110f2446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9D4DE3B" w14:textId="7D92F552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Строчка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Switched to branch...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«переключено на ветку…») сообщает, на какую ветку вы только что переключились.</w:t>
      </w:r>
    </w:p>
    <w:p w:rsidR="27514E1C" w:rsidP="143D6F78" w:rsidRDefault="27514E1C" w14:paraId="1E116059" w14:textId="1EE4BD70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Откройте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добавьте в него информацию о командах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 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 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Получится следующее.</w:t>
      </w:r>
    </w:p>
    <w:p w:rsidR="27514E1C" w:rsidP="143D6F78" w:rsidRDefault="27514E1C" w14:paraId="31EAA498" w14:textId="33612809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00B0219" wp14:anchorId="130B2F06">
            <wp:extent cx="4572000" cy="942975"/>
            <wp:effectExtent l="0" t="0" r="0" b="0"/>
            <wp:docPr id="1148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812ff570e44b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4FEB5BEA" w14:textId="27587ACA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Добавьте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сделайте коммит с сообщением: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Сейчас история проекта выглядит так.</w:t>
      </w:r>
    </w:p>
    <w:p w:rsidR="27514E1C" w:rsidP="143D6F78" w:rsidRDefault="27514E1C" w14:paraId="28FE5A05" w14:textId="16796ECD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397B8AB" wp14:anchorId="0992C8A0">
            <wp:extent cx="4572000" cy="2028825"/>
            <wp:effectExtent l="0" t="0" r="0" b="0"/>
            <wp:docPr id="97242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4162f0ea484c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CFE6D10" w14:textId="16AA1667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вернитесь в главную ветку командой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зависимости от настроек вашей системы) и откройте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В нём отобразится только первоначальный текст, который вы добавили в прошлом уроке. Все изменения сохранились в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а состояние главной ветки не изменилось.</w:t>
      </w:r>
    </w:p>
    <w:p w:rsidR="27514E1C" w:rsidP="143D6F78" w:rsidRDefault="27514E1C" w14:paraId="6A1C5C93" w14:textId="0386CAAA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Создать ветку и сразу переключиться на неё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-b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название_ветки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&gt;</w:t>
      </w:r>
    </w:p>
    <w:p w:rsidR="27514E1C" w:rsidP="143D6F78" w:rsidRDefault="27514E1C" w14:paraId="5BD832FE" w14:textId="099D08CD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Можно создать ветку и сразу начать в ней работать. За это отвечает команда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флагом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и названием ветки. Эта команда делает то же самое, что и последовательность команд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%название-ветки% &amp;&amp;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%название-ветки%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4B2EDEC7" w14:textId="50E8AC1F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Убедитесь, что вы в основной ветке. Затем создайте ещё одну ветку для исправления ошибок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fix-branch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сразу переключитесь на неё.</w:t>
      </w:r>
    </w:p>
    <w:p w:rsidR="27514E1C" w:rsidP="143D6F78" w:rsidRDefault="27514E1C" w14:paraId="45FE133E" w14:textId="6DDEE45D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818074B" wp14:anchorId="1F78121A">
            <wp:extent cx="4572000" cy="1400175"/>
            <wp:effectExtent l="0" t="0" r="0" b="0"/>
            <wp:docPr id="1905390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6382240bc41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03718897" w14:textId="7461F3F8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Строчка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Switched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to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a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new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...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«переключено на новую ветку…») сообщает о том, что вы переключились на только что созданную ветку. Теперь история проекта выглядит так.</w:t>
      </w:r>
    </w:p>
    <w:p w:rsidR="27514E1C" w:rsidP="143D6F78" w:rsidRDefault="27514E1C" w14:paraId="446D20B9" w14:textId="7B58349D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876D822" wp14:anchorId="5EBCC8EE">
            <wp:extent cx="4572000" cy="2419350"/>
            <wp:effectExtent l="0" t="0" r="0" b="0"/>
            <wp:docPr id="1975495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b60fd91ec4a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14FF1E13" w14:textId="23022BA5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 какой коммит указывает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fix-branch</w:t>
      </w:r>
    </w:p>
    <w:p w:rsidR="27514E1C" w:rsidP="143D6F78" w:rsidRDefault="27514E1C" w14:paraId="5E972ABB" w14:textId="6AF0E420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Ветка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указатель на коммит. Когда вы делаете новый коммит в ветке, этот указатель передвигается вперёд.</w:t>
      </w:r>
    </w:p>
    <w:p w:rsidR="27514E1C" w:rsidP="143D6F78" w:rsidRDefault="27514E1C" w14:paraId="01184970" w14:textId="5069AD57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Пока вы не вносили новые коммиты в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fix-branch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поэтому она указывает на тот же коммит, что и основная ветка. Убедитесь в этом с помощью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651B396D" w14:textId="0F0BB443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CDD2291" wp14:anchorId="760C6179">
            <wp:extent cx="4572000" cy="1304925"/>
            <wp:effectExtent l="0" t="0" r="0" b="0"/>
            <wp:docPr id="433865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86601d6fab47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12B925E6" w14:textId="4B961AE5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Так что можно показать текущее состояние проекта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так: поместить названия веток над коммитами, на которые они указывают.</w:t>
      </w:r>
    </w:p>
    <w:p w:rsidR="27514E1C" w:rsidP="143D6F78" w:rsidRDefault="27514E1C" w14:paraId="4C91D935" w14:textId="5A2CDC83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5962632E" wp14:anchorId="416EDBFE">
            <wp:extent cx="4572000" cy="1800225"/>
            <wp:effectExtent l="0" t="0" r="0" b="0"/>
            <wp:docPr id="637752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13eec395540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2F64CE41" w14:textId="347497F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Сравниваем ветки</w:t>
      </w:r>
    </w:p>
    <w:p w:rsidR="27514E1C" w:rsidP="143D6F78" w:rsidRDefault="27514E1C" w14:paraId="11065168" w14:textId="784CCD43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одном из уроков предыдущего модуля мы рассказывали о команде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Она выводит результат сравнения коммитов,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modified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-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staged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-файлов.</w:t>
      </w:r>
    </w:p>
    <w:p w:rsidR="27514E1C" w:rsidP="143D6F78" w:rsidRDefault="27514E1C" w14:paraId="17FB1105" w14:textId="28C25C94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уроке расскажем ещё о двух способах применения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для сравнения веток, а также с суффиксом навигации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~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Этот суффикс поможет просмотреть изменения в нескольких последних коммитах.</w:t>
      </w:r>
    </w:p>
    <w:p w:rsidR="27514E1C" w:rsidP="143D6F78" w:rsidRDefault="27514E1C" w14:paraId="496CE7AC" w14:textId="61AD8467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Сравнить ветки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&lt;название_ветки1&gt; &lt;название_ветки2&gt;</w:t>
      </w:r>
    </w:p>
    <w:p w:rsidR="27514E1C" w:rsidP="143D6F78" w:rsidRDefault="27514E1C" w14:paraId="0418705B" w14:textId="0BB9F666">
      <w:pPr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Вернитесь к проекту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Перейдите в основную ветку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Откройте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добавьте пункт про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Файл получится таким.</w:t>
      </w:r>
    </w:p>
    <w:p w:rsidR="27514E1C" w:rsidP="143D6F78" w:rsidRDefault="27514E1C" w14:paraId="2B4AE3BA" w14:textId="79599BA1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27AA919C" wp14:anchorId="10453A62">
            <wp:extent cx="4572000" cy="685800"/>
            <wp:effectExtent l="0" t="0" r="0" b="0"/>
            <wp:docPr id="108506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c497e1ad8f47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E1A14E4" w14:textId="7A386E93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Сохраните файл, добавьте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а затем выполните коммит: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</w:t>
      </w:r>
    </w:p>
    <w:p w:rsidR="27514E1C" w:rsidP="143D6F78" w:rsidRDefault="27514E1C" w14:paraId="0D4046F7" w14:textId="2455A910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Создайте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перейдите в неё. Снова откройте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добавьте туда новую строку. Должен получиться такой текст.</w:t>
      </w:r>
    </w:p>
    <w:p w:rsidR="27514E1C" w:rsidP="143D6F78" w:rsidRDefault="27514E1C" w14:paraId="1430B0D6" w14:textId="1907BFA0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7BE2B683" wp14:anchorId="6F976704">
            <wp:extent cx="4572000" cy="1247775"/>
            <wp:effectExtent l="0" t="0" r="0" b="0"/>
            <wp:docPr id="826987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6e277b8fe14a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50CF65CF" w14:textId="5A7EDF6E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Подготовьте файл к сохранению и сделайте коммит: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720AF30A" w14:textId="419ECAB7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используйте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), чтобы вывести разницу между двумя ветками. Вы увидите точно такой же вывод, как если бы сравнивали два коммита между собой.</w:t>
      </w:r>
    </w:p>
    <w:p w:rsidR="27514E1C" w:rsidP="143D6F78" w:rsidRDefault="27514E1C" w14:paraId="60FA793E" w14:textId="71E36B2F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10AF4EFD" wp14:anchorId="45DD87AD">
            <wp:extent cx="4572000" cy="2133600"/>
            <wp:effectExtent l="0" t="0" r="0" b="0"/>
            <wp:docPr id="1142685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0bd000af745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140519CC" w14:textId="07FE6F28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При сравнении вы также можете использовать название ветки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коммита. Для этого сначала выполните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чтобы вывести список коммитов.</w:t>
      </w:r>
    </w:p>
    <w:p w:rsidR="27514E1C" w:rsidP="143D6F78" w:rsidRDefault="27514E1C" w14:paraId="6E46DC16" w14:textId="413C1B27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7B751568" wp14:anchorId="05F96709">
            <wp:extent cx="4572000" cy="895350"/>
            <wp:effectExtent l="0" t="0" r="0" b="0"/>
            <wp:docPr id="669486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dc5ece336142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928BADD" w14:textId="5963483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выполните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названием основной ветки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хешем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коммита в ветке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У нас получилась следующая комбинация: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2ea56ab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У вас параметры могут быть другими.</w:t>
      </w:r>
    </w:p>
    <w:p w:rsidR="27514E1C" w:rsidP="143D6F78" w:rsidRDefault="27514E1C" w14:paraId="1D478359" w14:textId="4F45A313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6EA4AED9" wp14:anchorId="7AAEECAA">
            <wp:extent cx="4572000" cy="533400"/>
            <wp:effectExtent l="0" t="0" r="0" b="0"/>
            <wp:docPr id="1852149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670a5301a4a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68139358" w14:textId="6FA0180C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Вывод будет такой же, как после выполнения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Когда вы вызываете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&lt;название_ветки1&gt; &lt;название_ветки2&gt;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находит два коммита, на которые указывает каждая из веток, и сравнивает их. Также с веткой можно сравнивать указатель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023B9528" w14:textId="2657894F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А вот как схематически выглядит ваш проект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после всех изменений.</w:t>
      </w:r>
    </w:p>
    <w:p w:rsidR="27514E1C" w:rsidP="143D6F78" w:rsidRDefault="27514E1C" w14:paraId="3A165DB4" w14:textId="71D7DF79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1FB747BA" wp14:anchorId="07FC355F">
            <wp:extent cx="4572000" cy="2114550"/>
            <wp:effectExtent l="0" t="0" r="0" b="0"/>
            <wp:docPr id="1262216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3fbfe936b84d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5D6E5CBF" w14:textId="66368FAA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Суффикс навигации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</w:t>
      </w:r>
    </w:p>
    <w:p w:rsidR="27514E1C" w:rsidP="143D6F78" w:rsidRDefault="27514E1C" w14:paraId="2CF59F6B" w14:textId="4FAD3253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Сравнивать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комитов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может быть неудобно, ведь в одной ветке их может быть много. Представьте: сначала вы выводите историю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затем ищете в длинном списке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тех коммитов, которые хотите сравнить, и только потом выполняете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3F134934" w14:textId="0FD06DB7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Для облегчения этой задачи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суффикс навигации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где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число. Он отсчитывает от заданного коммита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коммитов назад во времени. Нумерация начинается с нуля: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commit~0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сам коммит,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commit~1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предыдущий,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commit~2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предшествующий предыдущему и так далее.</w:t>
      </w:r>
    </w:p>
    <w:p w:rsidR="27514E1C" w:rsidP="143D6F78" w:rsidRDefault="27514E1C" w14:paraId="2F2680E6" w14:textId="43AFB10F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Например,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следующий за текущим коммит. 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main~5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пятый коммит в ветке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если считать с последнего выполненного коммита.</w:t>
      </w:r>
    </w:p>
    <w:p w:rsidR="27514E1C" w:rsidP="143D6F78" w:rsidRDefault="27514E1C" w14:paraId="01216B89" w14:textId="5B12E566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практике чаще нужен либо текущий коммит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), либо следующий за ним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). Для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специальное сокращение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(без числа). То есть вместо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обычно пишут просто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0EFEC5C5" w14:textId="28EC0849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Потренируйтесь: чтобы вывести разницу между предыдущим и текущим коммитами, выполните следующую команду.</w:t>
      </w:r>
    </w:p>
    <w:p w:rsidR="27514E1C" w:rsidP="143D6F78" w:rsidRDefault="27514E1C" w14:paraId="3A83247D" w14:textId="13A79E3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0166FA11" wp14:anchorId="57097436">
            <wp:extent cx="2352675" cy="409575"/>
            <wp:effectExtent l="0" t="0" r="0" b="0"/>
            <wp:docPr id="1056660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b95bc5f2348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52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7450CD1E" w14:textId="3FC41B5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Или то же самое, но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25129EC9" w14:textId="3DB7CC0C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5329CF73" wp14:anchorId="7D57B168">
            <wp:extent cx="4095750" cy="542925"/>
            <wp:effectExtent l="0" t="0" r="0" b="0"/>
            <wp:docPr id="444414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78265264b9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462D30C2" w14:textId="2A85756E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Или можно использовать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143D6F78" w:rsidRDefault="27514E1C" w14:paraId="2A015F17" w14:textId="63E68989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12340D1A" wp14:anchorId="730985C7">
            <wp:extent cx="3000375" cy="561975"/>
            <wp:effectExtent l="0" t="0" r="0" b="0"/>
            <wp:docPr id="793782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55f77f0e3b42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03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143D6F78" w:rsidRDefault="27514E1C" w14:paraId="29B05A66" w14:textId="45FBF4FC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Изучите вывод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для репозитория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skazkas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выполните задание.</w:t>
      </w:r>
    </w:p>
    <w:p w:rsidR="27514E1C" w:rsidP="143D6F78" w:rsidRDefault="27514E1C" w14:paraId="581D0DFF" w14:textId="3AF9C157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203F465" wp14:anchorId="3BC68C00">
            <wp:extent cx="4572000" cy="1514475"/>
            <wp:effectExtent l="0" t="0" r="0" b="0"/>
            <wp:docPr id="160770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fffc7c77b4c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7514E1C" w:rsidP="143D6F78" w:rsidRDefault="27514E1C" w14:paraId="7A1F3012" w14:textId="52533CB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Объединяем и удаляем ветки</w:t>
      </w:r>
    </w:p>
    <w:p w:rsidR="27514E1C" w:rsidP="143D6F78" w:rsidRDefault="27514E1C" w14:paraId="615AC78D" w14:textId="1AD4591B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Представьте, что закончили разработку новой функциональности в отдельной ветке и готовы объединить её с главной — добавить свои изменения в основную версию проекта. Этот процесс называется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слиянием веток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7514E1C" w:rsidP="143D6F78" w:rsidRDefault="27514E1C" w14:paraId="7CB72DC3" w14:textId="3BE559AC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уроке разберём, как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мёржить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«сливать», «поглощать») ветки, то есть объединять их. А также как удалять ненужные ветки из репозитория.</w:t>
      </w:r>
    </w:p>
    <w:p w:rsidR="27514E1C" w:rsidP="143D6F78" w:rsidRDefault="27514E1C" w14:paraId="54EC02F7" w14:textId="7B39C28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Выполнить слияние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название_ветки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&gt;</w:t>
      </w:r>
    </w:p>
    <w:p w:rsidR="27514E1C" w:rsidP="143D6F78" w:rsidRDefault="27514E1C" w14:paraId="0BB52193" w14:textId="1E60B5AF">
      <w:pPr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Откройте проект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из предыдущей темы. Напомним, что сейчас состояние репозитория следующее.</w:t>
      </w:r>
    </w:p>
    <w:p w:rsidR="27514E1C" w:rsidP="143D6F78" w:rsidRDefault="27514E1C" w14:paraId="41BB555B" w14:textId="0D6EA12E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72DE30D" wp14:anchorId="0759559E">
            <wp:extent cx="4572000" cy="2114550"/>
            <wp:effectExtent l="0" t="0" r="0" b="0"/>
            <wp:docPr id="321724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885ad39e14a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3683B54D" w14:textId="203607A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Перед тем как начать процесс слияния, нужно перейти в ветку, куда должны добавиться изменения. Обычно это главная ветка. Перейдите в неё и вызовите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именем присоединяемой ветки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качестве параметра.</w:t>
      </w:r>
    </w:p>
    <w:p w:rsidR="073CC759" w:rsidP="143D6F78" w:rsidRDefault="073CC759" w14:paraId="06393707" w14:textId="028FF2F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141BDAC" wp14:anchorId="4BED5ADE">
            <wp:extent cx="4572000" cy="1885950"/>
            <wp:effectExtent l="0" t="0" r="0" b="0"/>
            <wp:docPr id="59932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42a1277f3444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1B365DF6" w14:textId="0C10FA3C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Объединение веток прошло успешно! Все коммиты из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добавлены в главную ветку. В сообщении после слияния содержится следующая информация:</w:t>
      </w:r>
    </w:p>
    <w:p w:rsidR="073CC759" w:rsidP="143D6F78" w:rsidRDefault="073CC759" w14:paraId="70B9DC11" w14:textId="0AA1097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Updating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079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cfbf..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f30d441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значит, что коммиты c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079cfbf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f30d441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были объединены.</w:t>
      </w:r>
    </w:p>
    <w:p w:rsidR="073CC759" w:rsidP="143D6F78" w:rsidRDefault="073CC759" w14:paraId="6AEEBA61" w14:textId="6D15699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режим слияния.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«перемотка») значит, что итогом слияния будет линейная история коммитов. Такое происходит, когда истории двух веток находятся на одной прямой —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то есть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когда одна ветка продолжает историю, начатую другой, как в нашем примере.</w:t>
      </w:r>
    </w:p>
    <w:p w:rsidR="073CC759" w:rsidP="143D6F78" w:rsidRDefault="073CC759" w14:paraId="1BBE9F46" w14:textId="06298C5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Информация о конкретных изменениях. В нашем примере поменялся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1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file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changed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): в нём теперь две новые строки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2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insertions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(+)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).</w:t>
      </w:r>
    </w:p>
    <w:p w:rsidR="073CC759" w:rsidP="143D6F78" w:rsidRDefault="073CC759" w14:paraId="35F9FFA2" w14:textId="52F965F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После слияния веток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репозиторий перейдёт в следующее состояние.</w:t>
      </w:r>
    </w:p>
    <w:p w:rsidR="073CC759" w:rsidP="143D6F78" w:rsidRDefault="073CC759" w14:paraId="48A2EC92" w14:textId="3CE3266B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38394C3" wp14:anchorId="682CA7DF">
            <wp:extent cx="4572000" cy="1752600"/>
            <wp:effectExtent l="0" t="0" r="0" b="0"/>
            <wp:docPr id="1113875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3eef4d64b46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23E2948C" w14:textId="5FAF3C99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Основная ветка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теперь указывают на один коммит. Вы можете проверить это с помощью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143D6F78" w:rsidRDefault="073CC759" w14:paraId="78D92739" w14:textId="250E8D1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C196104" wp14:anchorId="5FD18BA7">
            <wp:extent cx="4572000" cy="1009650"/>
            <wp:effectExtent l="0" t="0" r="0" b="0"/>
            <wp:docPr id="994681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1e3ee82bb747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4289D751" w14:textId="53397109">
      <w:pPr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Откройте файл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убедитесь, что теперь он содержит информацию из обеих веток.</w:t>
      </w:r>
    </w:p>
    <w:p w:rsidR="073CC759" w:rsidP="143D6F78" w:rsidRDefault="073CC759" w14:paraId="0B7CAF3E" w14:textId="03DD0B4E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Удалить ветку после объединения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-D &lt;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название_ветки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&gt;</w:t>
      </w:r>
    </w:p>
    <w:p w:rsidR="073CC759" w:rsidP="143D6F78" w:rsidRDefault="073CC759" w14:paraId="351C8EC8" w14:textId="246B5803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После того как произошло слияние, ветку-донора можно удалить. Для этого в основной ветке введите команду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флагом 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-D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8"/>
          <w:szCs w:val="28"/>
          <w:lang w:val="ru-RU"/>
        </w:rPr>
        <w:t>d</w:t>
      </w:r>
      <w:r w:rsidRPr="143D6F78" w:rsidR="143D6F78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ru-RU"/>
        </w:rPr>
        <w:t>elete</w:t>
      </w: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«удалить») и названием ветки.</w:t>
      </w:r>
      <w:r>
        <w:drawing>
          <wp:inline wp14:editId="141452B3" wp14:anchorId="76417238">
            <wp:extent cx="4572000" cy="2200275"/>
            <wp:effectExtent l="0" t="0" r="0" b="0"/>
            <wp:docPr id="85810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690ec38b6647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0CF40C03" w14:textId="73F520C8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удалена — об этом говорит сообщение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Deleted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143D6F78" w:rsidRDefault="073CC759" w14:paraId="70ABA580" w14:textId="7ADC3473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в момент удаления вы будете находиться в той ветке, которую хотите удалить,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сообщит об ошибке: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can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delete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«не получается удалить ветку»).</w:t>
      </w:r>
    </w:p>
    <w:p w:rsidR="073CC759" w:rsidP="143D6F78" w:rsidRDefault="073CC759" w14:paraId="30E8E6DB" w14:textId="733A602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более безопасный вариант с флагом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Он удалит ветку только если она была полностью объединена с другой — то есть если две ветки стали (или изначально были) частью одной истории. Например, если вы нечаянно создали ветку с неправильным названием, её можно удалить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-d %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имя_ветки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%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143D6F78" w:rsidRDefault="073CC759" w14:paraId="618B2133" w14:textId="1EFF877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Что такое конфликт</w:t>
      </w:r>
    </w:p>
    <w:p w:rsidR="073CC759" w:rsidP="143D6F78" w:rsidRDefault="073CC759" w14:paraId="4753162C" w14:textId="31895491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Когда сразу несколько членов команды работают над одним и тем же фрагментом проекта в разных ветках, при слиянии могут происходить конфликты. Рассмотрим, как это бывает и что делать в такой ситуации.</w:t>
      </w:r>
    </w:p>
    <w:p w:rsidR="073CC759" w:rsidP="143D6F78" w:rsidRDefault="073CC759" w14:paraId="23519ADE" w14:textId="30D5CDF8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Знакомьтесь: конфликт</w:t>
      </w:r>
    </w:p>
    <w:p w:rsidR="073CC759" w:rsidP="143D6F78" w:rsidRDefault="073CC759" w14:paraId="589316B4" w14:textId="34F30A6C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Допустим, вы решили отредактировать параграф текста и исправить опечатки. В этот момент ваш коллега поменял тот же самый параграф в соседней ветке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change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github-info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влил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143D6F78" w:rsidRDefault="073CC759" w14:paraId="50AE0C2B" w14:textId="169A1041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После завершения работы вы делаете финальный коммит в своей ветке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edit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fix-typoes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переходите в основную и пытаетесь выполнить слияние. Но в терминале появляется такое сообщение.</w:t>
      </w:r>
    </w:p>
    <w:p w:rsidR="073CC759" w:rsidP="143D6F78" w:rsidRDefault="073CC759" w14:paraId="3E71E64A" w14:textId="69269EC4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5E95A7A" wp14:anchorId="4C8D1009">
            <wp:extent cx="4572000" cy="857250"/>
            <wp:effectExtent l="0" t="0" r="0" b="0"/>
            <wp:docPr id="156219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4ea89b83c642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1CE043BE" w14:textId="62529890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схеме эта ситуация может выглядеть так.</w:t>
      </w:r>
    </w:p>
    <w:p w:rsidR="073CC759" w:rsidP="143D6F78" w:rsidRDefault="073CC759" w14:paraId="54FE8A21" w14:textId="5EC6F695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1E842526" wp14:anchorId="7DFFD45A">
            <wp:extent cx="4572000" cy="2647950"/>
            <wp:effectExtent l="0" t="0" r="0" b="0"/>
            <wp:docPr id="1895815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a64afdd8544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143D6F78" w:rsidRDefault="073CC759" w14:paraId="52E4F6EB" w14:textId="2EC4CE7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не может провести слияние изменений автоматически, он сообщает о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конфликте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Конфликт — это ситуация, в которой один или несколько человек модифицировали один и тот же файл. При этом результаты таких модификаций оказались несовместимы и разобраться в том, какой из вариантов правильный, может только человек.</w:t>
      </w:r>
    </w:p>
    <w:p w:rsidR="073CC759" w:rsidP="143D6F78" w:rsidRDefault="073CC759" w14:paraId="61104B60" w14:textId="62E0EAA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разработке, например, конфликты чаще всего возникают, когда несколько программистов одновременно меняют код в одном и том же месте.</w:t>
      </w:r>
    </w:p>
    <w:p w:rsidR="073CC759" w:rsidP="143D6F78" w:rsidRDefault="073CC759" w14:paraId="26AAD744" w14:textId="5982C2B7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Как разрешать конфликты: общие рекомендации</w:t>
      </w:r>
    </w:p>
    <w:p w:rsidR="073CC759" w:rsidP="143D6F78" w:rsidRDefault="073CC759" w14:paraId="2FA861B1" w14:textId="5AF44C86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Во время слияния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сам подсвечивает файлы, которые не смог объединить. Чтобы разобраться в ситуации, нужно сделать следующее:</w:t>
      </w:r>
    </w:p>
    <w:p w:rsidR="073CC759" w:rsidP="143D6F78" w:rsidRDefault="073CC759" w14:paraId="156A6371" w14:textId="0CD87B4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Заглянуть в файл, где произошёл конфликт.</w:t>
      </w:r>
    </w:p>
    <w:p w:rsidR="073CC759" w:rsidP="143D6F78" w:rsidRDefault="073CC759" w14:paraId="616FDBD5" w14:textId="7F801C80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Изучить обе стороны конфликта — вашу версию и версию вашего коллеги. Ваша задача — правильно собрать две версии в итоговую, так чтобы изменения обеих сторон не потерялись. Новая версия станет текущей актуальной.</w:t>
      </w:r>
    </w:p>
    <w:p w:rsidR="073CC759" w:rsidP="143D6F78" w:rsidRDefault="073CC759" w14:paraId="28243D08" w14:textId="3A8055C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Вручную удалить или подправить неактуальные изменения, если они есть.</w:t>
      </w:r>
    </w:p>
    <w:p w:rsidR="073CC759" w:rsidP="143D6F78" w:rsidRDefault="073CC759" w14:paraId="6C6E06E9" w14:textId="2BB654E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Подготовить изменения к сохранению и сделать коммит.</w:t>
      </w:r>
    </w:p>
    <w:p w:rsidR="143D6F78" w:rsidP="143D6F78" w:rsidRDefault="143D6F78" w14:paraId="7996E7E4" w14:textId="7B591E6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Обратно на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</w:p>
    <w:p w:rsidR="143D6F78" w:rsidP="143D6F78" w:rsidRDefault="143D6F78" w14:paraId="3554EAA1" w14:textId="2F9F0A6A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Допустим, вы закончили работу над задачей в локальной ветке. Теперь хотите, чтобы эти изменения попали в основную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проекта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чтобы коллеги увидели результат вашей работы. Для этого вам нужно снова переместиться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43D6F78" w:rsidP="143D6F78" w:rsidRDefault="143D6F78" w14:paraId="2525DFD2" w14:textId="6532F142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Обычно в основной ветке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хранится актуальная версия проекта. Как правило, изменения сначала загружают в новую ветку и лишь потом вливают эту ветку в основную. Так коллеги смогут оценить ваши правки до того, как те попадут в главную ветку.</w:t>
      </w:r>
    </w:p>
    <w:p w:rsidR="143D6F78" w:rsidP="143D6F78" w:rsidRDefault="143D6F78" w14:paraId="59DDF508" w14:textId="20252CC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этом и следующих уроках рассмотрим, как загрузить локальную ветку в удалённый репозиторий.</w:t>
      </w:r>
    </w:p>
    <w:p w:rsidR="143D6F78" w:rsidP="143D6F78" w:rsidRDefault="143D6F78" w14:paraId="141224E9" w14:textId="6A1E234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Отправить локальную ветку в удалённый репозиторий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</w:p>
    <w:p w:rsidR="143D6F78" w:rsidP="143D6F78" w:rsidRDefault="143D6F78" w14:paraId="147F85B9" w14:textId="25E04322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Создайте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репозиторий с именем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 него вы загрузите локальный проект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из предыдущих уроков. Для этого откройте вашу страницу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по ссылке </w:t>
      </w:r>
      <w:hyperlink r:id="R43664f85539445ca"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https://github.com/username</w:t>
        </w:r>
      </w:hyperlink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где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username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имя пользователя, которое было указано при регистрации.</w:t>
      </w:r>
    </w:p>
    <w:p w:rsidR="143D6F78" w:rsidP="143D6F78" w:rsidRDefault="143D6F78" w14:paraId="03F14D81" w14:textId="3D62FD23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Перейдите на вкладку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Repositories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«репозитории») и нажмите кнопку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New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«новый»).</w:t>
      </w:r>
    </w:p>
    <w:p w:rsidR="143D6F78" w:rsidP="143D6F78" w:rsidRDefault="143D6F78" w14:paraId="51591193" w14:textId="5177EE7D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BA2BD9C" wp14:anchorId="0C797B47">
            <wp:extent cx="4572000" cy="1819275"/>
            <wp:effectExtent l="0" t="0" r="0" b="0"/>
            <wp:docPr id="460810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61a3b5afa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29B61EE4" w14:textId="0E817AF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Введите название нового репозитория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и сделайте его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приватным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Private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), то есть доступным только вам. Затем нажмите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repository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«создать репозиторий»).</w:t>
      </w:r>
    </w:p>
    <w:p w:rsidR="143D6F78" w:rsidP="143D6F78" w:rsidRDefault="143D6F78" w14:paraId="4ECB5079" w14:textId="0227318C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7C6DB9E4" wp14:anchorId="31A0066D">
            <wp:extent cx="4572000" cy="4143375"/>
            <wp:effectExtent l="0" t="0" r="0" b="0"/>
            <wp:docPr id="1314123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a63c76ebf42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6D7BA297" w14:textId="0C1F613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Откройте консоль, перейдите в проект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привяжите удалённый репозиторий к локальному с помощью команды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hyperlink>
        <w:r w:rsidRPr="143D6F78" w:rsidR="143D6F7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git@github.com:%ИМЯ_АККАУНТА%/git-branches.git</w:t>
        </w:r>
      </w:hyperlink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remote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«удалённый»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«добавить»). В качестве параметров указываются имя удалённого репозитория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 и его URL.</w:t>
      </w:r>
    </w:p>
    <w:p w:rsidR="143D6F78" w:rsidP="143D6F78" w:rsidRDefault="143D6F78" w14:paraId="0DAE0058" w14:textId="42CAE7A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Убедитесь, что находитесь в основной ветке, и выполните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флагом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-u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который свяжет локальную ветку с удалённой. Также команде нужно передать параметры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имя текущей ветки.</w:t>
      </w:r>
    </w:p>
    <w:p w:rsidR="143D6F78" w:rsidP="143D6F78" w:rsidRDefault="143D6F78" w14:paraId="71FD444E" w14:textId="2FC9C498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AC6E3AE" wp14:anchorId="2E80638C">
            <wp:extent cx="2571750" cy="342900"/>
            <wp:effectExtent l="0" t="0" r="0" b="0"/>
            <wp:docPr id="640502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e4263bdd4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7AAAAC2F" w14:textId="34A44647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Поскольку команда для отправки локальной ветки в удалённый репозиторий называется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разработчики так и говорят — «запушить».</w:t>
      </w:r>
    </w:p>
    <w:p w:rsidR="143D6F78" w:rsidP="143D6F78" w:rsidRDefault="143D6F78" w14:paraId="03D01B48" w14:textId="4E0BBA13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Отлично! Теперь основная ветка появится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7D6BF054" w14:textId="3F522E69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AE2A449" wp14:anchorId="0FDD6E3D">
            <wp:extent cx="4572000" cy="2114550"/>
            <wp:effectExtent l="0" t="0" r="0" b="0"/>
            <wp:docPr id="1499560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750f170e9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7DA62762" w14:textId="1BE26DFA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убедитесь, что вы находитесь в основной ветке. Если нет, перейдите в неё через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а затем создайте новую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перейдите в неё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). Откройте файл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добавьте туда строку о команде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  <w:r>
        <w:drawing>
          <wp:inline wp14:editId="50D21D48" wp14:anchorId="0B5E9D33">
            <wp:extent cx="4572000" cy="1323975"/>
            <wp:effectExtent l="0" t="0" r="0" b="0"/>
            <wp:docPr id="1766634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f6678ed5e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2D0A4250" w14:textId="3F62CF89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Добавьте изменения в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сделайте коммит с сообщением: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55C6E5BA" w14:textId="74EFFC8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Вернитесь в локальный проект. Чтобы отправить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удалённый репозиторий, необходимо ещё раз выполнить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Обратите внимание: теперь необязательно переходить в ветку, чтобы запушить её.</w:t>
      </w:r>
    </w:p>
    <w:p w:rsidR="143D6F78" w:rsidP="143D6F78" w:rsidRDefault="143D6F78" w14:paraId="7F8970F1" w14:textId="1417EF42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BA2D08D" wp14:anchorId="3C816938">
            <wp:extent cx="3448050" cy="361950"/>
            <wp:effectExtent l="0" t="0" r="0" b="0"/>
            <wp:docPr id="1933483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074a41f12241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66109BEB" w14:textId="398D32D7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консоль будет выведено следующее сообщение.</w:t>
      </w:r>
    </w:p>
    <w:p w:rsidR="143D6F78" w:rsidP="143D6F78" w:rsidRDefault="143D6F78" w14:paraId="099B26EF" w14:textId="398D32D7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431C748" wp14:anchorId="327BF3D3">
            <wp:extent cx="4572000" cy="1485900"/>
            <wp:effectExtent l="0" t="0" r="0" b="0"/>
            <wp:docPr id="132845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9f7dc5a7d942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30CFED33" w14:textId="5F813C7E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Это сообщение состоит из трёх частей:</w:t>
      </w:r>
    </w:p>
    <w:p w:rsidR="143D6F78" w:rsidP="143D6F78" w:rsidRDefault="143D6F78" w14:paraId="14793E5D" w14:textId="4FA315C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Total 0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delta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0),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reused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 (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delta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0),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pack-reused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говорит, сколько файлов было загружено. Обычно эта информация не имеет особого значения.</w:t>
      </w:r>
    </w:p>
    <w:p w:rsidR="143D6F78" w:rsidP="143D6F78" w:rsidRDefault="143D6F78" w14:paraId="0A2BF4FF" w14:textId="433419BC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a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'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'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by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visiting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: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предоставляет ссылку, чтобы быстро создать запрос на изменения. Подробнее о таких запросах расскажем в следующем уроке.</w:t>
      </w:r>
    </w:p>
    <w:p w:rsidR="143D6F78" w:rsidP="143D6F78" w:rsidRDefault="143D6F78" w14:paraId="70C23271" w14:textId="7489447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* [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new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]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-&gt;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показывает, что в результате операции в удалённом репозитории была создана новая ветка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на которую теперь ссылается локальная ветка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3D73B64B" w14:textId="7C3CF1EC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Откройте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обновите страницу. После добавления новой ветки произойдёт два события:</w:t>
      </w:r>
    </w:p>
    <w:p w:rsidR="143D6F78" w:rsidP="143D6F78" w:rsidRDefault="143D6F78" w14:paraId="007AA66F" w14:textId="29ED095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вместо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1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«одна ветка») станет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2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branches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«две ветки»);</w:t>
      </w:r>
    </w:p>
    <w:p w:rsidR="143D6F78" w:rsidP="143D6F78" w:rsidRDefault="143D6F78" w14:paraId="6A1AFE4A" w14:textId="35EB1CF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 клику на список веток теперь можно перейти в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77B8CF8F" w14:textId="6B349162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F5580CC" wp14:anchorId="172D8401">
            <wp:extent cx="4572000" cy="2362200"/>
            <wp:effectExtent l="0" t="0" r="0" b="0"/>
            <wp:docPr id="1486506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0df2db1b741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61CBE76D" w14:textId="119016A1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Создаём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request</w:t>
      </w:r>
    </w:p>
    <w:p w:rsidR="143D6F78" w:rsidP="143D6F78" w:rsidRDefault="143D6F78" w14:paraId="480A03F1" w14:textId="40835835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процессе командной работы следует внимательно следить за изменениями в файлах. Нельзя просто внести правки в своей ветке и сразу залить её в основную. Сначала ваши коллеги должны убедиться, что предложенные вами изменения логичны и эффективны.</w:t>
      </w:r>
    </w:p>
    <w:p w:rsidR="143D6F78" w:rsidP="143D6F78" w:rsidRDefault="143D6F78" w14:paraId="650973D0" w14:textId="39196A5D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этого используют механизм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«запрос на изменения»; буквально: «запрос на подтягивание»). В обиходе его обычно так и называют — «пул-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», или ещё короче — ПР или PR. Алгоритм такой:</w:t>
      </w:r>
    </w:p>
    <w:p w:rsidR="143D6F78" w:rsidP="143D6F78" w:rsidRDefault="143D6F78" w14:paraId="31649D00" w14:textId="31FE614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трудитесь над задачей в своей ветке — например, пишете код новой функциональности.</w:t>
      </w:r>
    </w:p>
    <w:p w:rsidR="143D6F78" w:rsidP="143D6F78" w:rsidRDefault="143D6F78" w14:paraId="709092DC" w14:textId="1D1B40A4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заканчиваете работу, а затем создаёте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43D6F78" w:rsidP="143D6F78" w:rsidRDefault="143D6F78" w14:paraId="2FA8B6C7" w14:textId="077F8653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Ваши коллеги проверяют, что код выглядит аккуратно и лаконично, а программа работает корректно; также оставляют комментарии. Этот процесс называют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code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review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«рассмотрение кода»), или просто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ревью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43D6F78" w:rsidP="143D6F78" w:rsidRDefault="143D6F78" w14:paraId="4AF921A4" w14:textId="07582268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После финального согласования вы заливаете свою ветку в основную.</w:t>
      </w:r>
    </w:p>
    <w:p w:rsidR="143D6F78" w:rsidP="143D6F78" w:rsidRDefault="143D6F78" w14:paraId="2F854910" w14:textId="7BE18BAA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Из чего состоит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чем он может обернуться</w:t>
      </w:r>
    </w:p>
    <w:p w:rsidR="143D6F78" w:rsidP="143D6F78" w:rsidRDefault="143D6F78" w14:paraId="53D3CA6C" w14:textId="6B559316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 каждого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есть:</w:t>
      </w:r>
    </w:p>
    <w:p w:rsidR="143D6F78" w:rsidP="143D6F78" w:rsidRDefault="143D6F78" w14:paraId="1072C9CD" w14:textId="31FE3555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Название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краткое описание предлагаемых изменений. Например: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Адаптивный заголовок сайта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Замена альбома на галерею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так далее.</w:t>
      </w:r>
    </w:p>
    <w:p w:rsidR="143D6F78" w:rsidP="143D6F78" w:rsidRDefault="143D6F78" w14:paraId="779AF74E" w14:textId="5AEA1F1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Описание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развёрнутое описание изменений. Это поле заполнять необязательно, но желательно.</w:t>
      </w:r>
    </w:p>
    <w:p w:rsidR="143D6F78" w:rsidP="143D6F78" w:rsidRDefault="143D6F78" w14:paraId="29013774" w14:textId="0ACA59EF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Исходная ветка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та, в которой вы работали. Например,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143D6F78" w:rsidP="143D6F78" w:rsidRDefault="143D6F78" w14:paraId="146B4657" w14:textId="27D3486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Целевая ветка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основная ветка проекта, в которую вы хотите внести изменения.</w:t>
      </w:r>
    </w:p>
    <w:p w:rsidR="143D6F78" w:rsidP="143D6F78" w:rsidRDefault="143D6F78" w14:paraId="62C01A33" w14:textId="2373BAD3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Где заполнять эти параметры, вы увидите далее — в ходе тренировки. Также у каждого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может быть два исхода:</w:t>
      </w:r>
    </w:p>
    <w:p w:rsidR="143D6F78" w:rsidP="143D6F78" w:rsidRDefault="143D6F78" w14:paraId="7841BAF4" w14:textId="3AE33B03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«соединить»)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предлагаемые изменения приняты; код вливается в целевую ветку;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закрывается.</w:t>
      </w:r>
    </w:p>
    <w:p w:rsidR="143D6F78" w:rsidP="143D6F78" w:rsidRDefault="143D6F78" w14:paraId="0E89AAE6" w14:textId="3F24761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close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«закрыть») —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закрывается без слияния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изменени</w:t>
      </w:r>
    </w:p>
    <w:p w:rsidR="143D6F78" w:rsidP="143D6F78" w:rsidRDefault="143D6F78" w14:paraId="151B48EB" w14:textId="7B49A7CE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Делаем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</w:p>
    <w:p w:rsidR="143D6F78" w:rsidP="143D6F78" w:rsidRDefault="143D6F78" w14:paraId="582DCE80" w14:textId="0DB41E7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После того как новая ветка «запушена» в удалённый репозиторий, можно делать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Существует два способа.</w:t>
      </w:r>
    </w:p>
    <w:p w:rsidR="143D6F78" w:rsidP="143D6F78" w:rsidRDefault="143D6F78" w14:paraId="369A0D7A" w14:textId="0428A9BF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Первый способ.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При создании новой ветки в удалённом репозитории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распечатает сообщение. Оно включает ссылку на создание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0CFFB94C" w14:textId="377F6E05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26A86FB" wp14:anchorId="079E4F6A">
            <wp:extent cx="4572000" cy="371475"/>
            <wp:effectExtent l="0" t="0" r="0" b="0"/>
            <wp:docPr id="1430394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f885b8db64a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5C1CC8A0" w14:textId="35C80CAB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Останется только скопировать её в адресную строку браузера, заполнить необходимые поля и нажать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«создать запрос на изменения»). Многие терминалы также позволяют кликнуть на эту ссылку — напрямую или через комбинацию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Cmd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/ Ctrl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+ клик.</w:t>
      </w:r>
    </w:p>
    <w:p w:rsidR="143D6F78" w:rsidP="143D6F78" w:rsidRDefault="143D6F78" w14:paraId="5ABA693F" w14:textId="5E58E46E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Однако такая ссылка появляется только один раз и для новых веток, поэтому иногда приходится идти более сложным путём. </w:t>
      </w:r>
    </w:p>
    <w:p w:rsidR="143D6F78" w:rsidP="143D6F78" w:rsidRDefault="143D6F78" w14:paraId="7DB37C47" w14:textId="5DBA174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Второй способ.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Чтобы создать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для любой существующей ветки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перейдите на страницу репозитория, а затем выберите вкладку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Pull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верхней части экрана.</w:t>
      </w:r>
    </w:p>
    <w:p w:rsidR="143D6F78" w:rsidP="143D6F78" w:rsidRDefault="143D6F78" w14:paraId="53DD9F49" w14:textId="594D15A0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6073B53" wp14:anchorId="1C21E36C">
            <wp:extent cx="4572000" cy="952500"/>
            <wp:effectExtent l="0" t="0" r="0" b="0"/>
            <wp:docPr id="1904232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14e3a72394e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5A7A4660" w14:textId="460DF66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Нажмите на зелёную кнопку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New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«новый запрос на изменения»).</w:t>
      </w:r>
    </w:p>
    <w:p w:rsidR="143D6F78" w:rsidP="143D6F78" w:rsidRDefault="143D6F78" w14:paraId="058856B2" w14:textId="6B78217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23817AF" wp14:anchorId="62F53565">
            <wp:extent cx="4572000" cy="1743075"/>
            <wp:effectExtent l="0" t="0" r="0" b="0"/>
            <wp:docPr id="804084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c37025718e41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4450A8EF" w14:textId="45EDE1E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Выберите названия веток: ветка «откуда» (из которой будет происходить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и ветка «куда» (в которую он будет осуществлён). В нашем случае изменения должны попасть из ветки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 направление изменений указывает стрелка. </w:t>
      </w:r>
    </w:p>
    <w:p w:rsidR="143D6F78" w:rsidP="143D6F78" w:rsidRDefault="143D6F78" w14:paraId="5AB83126" w14:textId="6EAB26A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окне ниже отобразится несколько коммитов, а также их изменения. Нажмите на кнопку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183BFDA8" w14:textId="535916D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13A632C" wp14:anchorId="71E5D895">
            <wp:extent cx="4572000" cy="2466975"/>
            <wp:effectExtent l="0" t="0" r="0" b="0"/>
            <wp:docPr id="1314294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4a3b5b753a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3E41AE5C" w14:textId="2AF218E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Заполните поля с названием и описанием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Нажмите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77FC4CB4" w14:textId="3F0BC2C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08059C2" wp14:anchorId="7DAE0635">
            <wp:extent cx="4572000" cy="2943225"/>
            <wp:effectExtent l="0" t="0" r="0" b="0"/>
            <wp:docPr id="2136960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f6bc9223746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582E4D12" w14:textId="488D1EF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Готово: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создан! Теперь вы или ваши коллеги могут перейти на вкладку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Files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changed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«изменённые файлы»), чтобы оставить свои комментарии — провести ревью. </w:t>
      </w:r>
    </w:p>
    <w:p w:rsidR="143D6F78" w:rsidP="143D6F78" w:rsidRDefault="143D6F78" w14:paraId="3B1D4F3C" w14:textId="63AF287D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 окончании ревью можно посмотреть комментарии и обсудить изменения на вкладке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Pull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requests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Также вы можете в любой момент добавить дополнительные коммиты в ветку — они автоматически попадут в открытый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после пуша.</w:t>
      </w:r>
    </w:p>
    <w:p w:rsidR="143D6F78" w:rsidP="143D6F78" w:rsidRDefault="143D6F78" w14:paraId="3E1F17E0" w14:textId="4378749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68FB636D" wp14:anchorId="7005DAE7">
            <wp:extent cx="4572000" cy="3467100"/>
            <wp:effectExtent l="0" t="0" r="0" b="0"/>
            <wp:docPr id="1381208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41354253f46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0E26B170" w14:textId="0528689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Осталось только нажать на кнопку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«принять запрос на изменения») — это действие объединит ветку с вашими изменениями и ветку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6DF0F39B" w14:textId="23DC0DC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17587975" wp14:anchorId="3D108F3F">
            <wp:extent cx="5724524" cy="3390900"/>
            <wp:effectExtent l="0" t="0" r="0" b="0"/>
            <wp:docPr id="1779447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42bb622284b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Ура: теперь ваши изменения стали частью основной ветки!</w:t>
      </w:r>
    </w:p>
    <w:p w:rsidR="143D6F78" w:rsidP="143D6F78" w:rsidRDefault="143D6F78" w14:paraId="63532ACE" w14:textId="469B0600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Забираем изменения из удалённого репозитория</w:t>
      </w:r>
    </w:p>
    <w:p w:rsidR="143D6F78" w:rsidP="143D6F78" w:rsidRDefault="143D6F78" w14:paraId="5FE3BAB6" w14:textId="61919C01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Сейчас вы выполняете задания в одиночку. В реальных проектах всё по-другому: например, над одной программой работают как минимум два разработчика.</w:t>
      </w:r>
    </w:p>
    <w:p w:rsidR="143D6F78" w:rsidP="143D6F78" w:rsidRDefault="143D6F78" w14:paraId="041A8C79" w14:textId="6FD73699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Представьте, что ваш коллега занимался проектом все выходные, а вы пришли в понедельник и хотите опубликовать свои правки, над которыми поработали ещё в пятницу. Однако у проекта уже новая версия — внесённые изменения есть на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на локальном компьютере коллеги, но не на вашем. В этом уроке покажем, как забрать изменения себе.</w:t>
      </w:r>
    </w:p>
    <w:p w:rsidR="143D6F78" w:rsidP="143D6F78" w:rsidRDefault="143D6F78" w14:paraId="17EFA79B" w14:textId="7F440B58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Забрать изменения из удалённого репозитория —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</w:p>
    <w:p w:rsidR="143D6F78" w:rsidP="143D6F78" w:rsidRDefault="143D6F78" w14:paraId="02FE63E9" w14:textId="4FA46C15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Чтобы скачать изменения из удалённого репозитория, следует выполнить команду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(от англ.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«вытянуть») — стянуть, или «запулить» изменения.</w:t>
      </w:r>
    </w:p>
    <w:p w:rsidR="143D6F78" w:rsidP="143D6F78" w:rsidRDefault="143D6F78" w14:paraId="375B3427" w14:textId="29A76D2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Алгоритм такой. Сначала нужно перейти в локальный репозиторий и убедиться, что вы находитесь в правильной ветке, — как правило, это основная ветка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(или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master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). Затем можно ввести команду.</w:t>
      </w:r>
    </w:p>
    <w:p w:rsidR="143D6F78" w:rsidP="143D6F78" w:rsidRDefault="143D6F78" w14:paraId="113FEB53" w14:textId="7CCDEF9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4EA5A8C" wp14:anchorId="039787A1">
            <wp:extent cx="1190625" cy="304800"/>
            <wp:effectExtent l="0" t="0" r="0" b="0"/>
            <wp:docPr id="29936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dab718a30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515B21E2" w14:textId="53DE501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Обычно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первая команда, которую вводит разработчик, как только открывает код проекта, чтобы начать с ним работать.</w:t>
      </w:r>
    </w:p>
    <w:p w:rsidR="143D6F78" w:rsidP="143D6F78" w:rsidRDefault="143D6F78" w14:paraId="2B5EA787" w14:textId="2506A60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Дополнительно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выполняют перед тем, как создать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При командной работе, особенно в больших командах, основная ветка часто успевает «убежать» вперёд, пока вы подготавливаете свои изменения. Поэтому перед созданием пул-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реквеста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рекомендуется сначала подтянуть изменения из основной ветки, объединить их с вашей, решить все возможные конфликты и лишь затем сделать 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143D6F78" w:rsidR="143D6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143D6F78" w:rsidP="143D6F78" w:rsidRDefault="143D6F78" w14:paraId="0C60C80B" w14:textId="5B531FB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36DF087" wp14:anchorId="7F00805E">
            <wp:extent cx="4572000" cy="904875"/>
            <wp:effectExtent l="0" t="0" r="0" b="0"/>
            <wp:docPr id="99541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e930ee3a3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D6F78" w:rsidP="143D6F78" w:rsidRDefault="143D6F78" w14:paraId="18E79A1B" w14:textId="5B531FB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143D6F78" w:rsidP="143D6F78" w:rsidRDefault="143D6F78" w14:paraId="5168D722" w14:textId="3E4FFFF0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br/>
      </w:r>
      <w:r>
        <w:br/>
      </w:r>
      <w:r>
        <w:br/>
      </w:r>
    </w:p>
    <w:p w:rsidR="143D6F78" w:rsidP="143D6F78" w:rsidRDefault="143D6F78" w14:paraId="109AB53E" w14:textId="778724C5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073CC759" w:rsidP="143D6F78" w:rsidRDefault="073CC759" w14:paraId="5B35B507" w14:textId="4ED0EEA3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2b1b2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bce1b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DA8B7F"/>
    <w:rsid w:val="073CC759"/>
    <w:rsid w:val="137E23E9"/>
    <w:rsid w:val="143D6F78"/>
    <w:rsid w:val="1E1FC2C3"/>
    <w:rsid w:val="27514E1C"/>
    <w:rsid w:val="4C4DD911"/>
    <w:rsid w:val="4CE5897B"/>
    <w:rsid w:val="6D19A30F"/>
    <w:rsid w:val="6FDA8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A8B7F"/>
  <w15:chartTrackingRefBased/>
  <w15:docId w15:val="{31CBE0B9-C835-4747-B05D-E29E4BF0F76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2618e06706f3457d" /><Relationship Type="http://schemas.openxmlformats.org/officeDocument/2006/relationships/image" Target="/media/imaged.png" Id="R1d136e9618684cc1" /><Relationship Type="http://schemas.openxmlformats.org/officeDocument/2006/relationships/image" Target="/media/image5a.png" Id="R9d7fbc1412e84397" /><Relationship Type="http://schemas.openxmlformats.org/officeDocument/2006/relationships/image" Target="/media/image5b.png" Id="R4b34a6e666aa4094" /><Relationship Type="http://schemas.openxmlformats.org/officeDocument/2006/relationships/image" Target="/media/image5c.png" Id="R64a5a68e2b91408c" /><Relationship Type="http://schemas.openxmlformats.org/officeDocument/2006/relationships/image" Target="/media/image5d.png" Id="R9df8d010e6464c08" /><Relationship Type="http://schemas.openxmlformats.org/officeDocument/2006/relationships/image" Target="/media/image5e.png" Id="Rbce223678cc84557" /><Relationship Type="http://schemas.openxmlformats.org/officeDocument/2006/relationships/image" Target="/media/image5f.png" Id="R73364d1676464a60" /><Relationship Type="http://schemas.openxmlformats.org/officeDocument/2006/relationships/image" Target="/media/image60.png" Id="Rb614a6fb02fa4c7f" /><Relationship Type="http://schemas.openxmlformats.org/officeDocument/2006/relationships/image" Target="/media/image61.png" Id="R2d2b8439431a4c78" /><Relationship Type="http://schemas.openxmlformats.org/officeDocument/2006/relationships/image" Target="/media/image62.png" Id="R0b422bb57552479a" /><Relationship Type="http://schemas.openxmlformats.org/officeDocument/2006/relationships/image" Target="/media/image63.png" Id="Rdeaf4ffe0ce244cc" /><Relationship Type="http://schemas.openxmlformats.org/officeDocument/2006/relationships/image" Target="/media/image64.png" Id="R8e9b43c6b84a46b2" /><Relationship Type="http://schemas.openxmlformats.org/officeDocument/2006/relationships/image" Target="/media/image65.png" Id="R536759bb846a4bf4" /><Relationship Type="http://schemas.openxmlformats.org/officeDocument/2006/relationships/image" Target="/media/image66.png" Id="R034dd56c5e964b18" /><Relationship Type="http://schemas.openxmlformats.org/officeDocument/2006/relationships/image" Target="/media/image67.png" Id="R51a28d5ac6ce46ff" /><Relationship Type="http://schemas.openxmlformats.org/officeDocument/2006/relationships/image" Target="/media/image68.png" Id="R6407405c530843a2" /><Relationship Type="http://schemas.openxmlformats.org/officeDocument/2006/relationships/image" Target="/media/image69.png" Id="Re85b05d801c44151" /><Relationship Type="http://schemas.openxmlformats.org/officeDocument/2006/relationships/image" Target="/media/image6a.png" Id="Rbec1031cb98a4be1" /><Relationship Type="http://schemas.openxmlformats.org/officeDocument/2006/relationships/image" Target="/media/image6b.png" Id="R89cb20c0e8474f3b" /><Relationship Type="http://schemas.openxmlformats.org/officeDocument/2006/relationships/image" Target="/media/image6c.png" Id="R1804bc3f2e4646ce" /><Relationship Type="http://schemas.openxmlformats.org/officeDocument/2006/relationships/image" Target="/media/image6d.png" Id="R0004a9d921b344a7" /><Relationship Type="http://schemas.openxmlformats.org/officeDocument/2006/relationships/image" Target="/media/image6e.png" Id="Rde62552eb87d4ae8" /><Relationship Type="http://schemas.openxmlformats.org/officeDocument/2006/relationships/image" Target="/media/image6f.png" Id="R8a1c7c2106b04bcd" /><Relationship Type="http://schemas.openxmlformats.org/officeDocument/2006/relationships/image" Target="/media/image70.png" Id="Rf560ee82e6e24491" /><Relationship Type="http://schemas.openxmlformats.org/officeDocument/2006/relationships/image" Target="/media/image71.png" Id="Rc98b87bf2b9e4910" /><Relationship Type="http://schemas.openxmlformats.org/officeDocument/2006/relationships/image" Target="/media/image72.png" Id="R3724fac74ac14a3b" /><Relationship Type="http://schemas.openxmlformats.org/officeDocument/2006/relationships/image" Target="/media/image73.png" Id="Rf83ab2f739b84a8a" /><Relationship Type="http://schemas.openxmlformats.org/officeDocument/2006/relationships/image" Target="/media/image74.png" Id="R75c30bfeb474437a" /><Relationship Type="http://schemas.openxmlformats.org/officeDocument/2006/relationships/image" Target="/media/image75.png" Id="Rcafa8423926e4cff" /><Relationship Type="http://schemas.openxmlformats.org/officeDocument/2006/relationships/image" Target="/media/image76.png" Id="Ra15bc3897f874be0" /><Relationship Type="http://schemas.openxmlformats.org/officeDocument/2006/relationships/image" Target="/media/image77.png" Id="Rf2f2767e25bc4f0a" /><Relationship Type="http://schemas.openxmlformats.org/officeDocument/2006/relationships/image" Target="/media/image78.png" Id="Rd4e22037eaf64983" /><Relationship Type="http://schemas.openxmlformats.org/officeDocument/2006/relationships/image" Target="/media/image79.png" Id="R2ac315ea595d4c0b" /><Relationship Type="http://schemas.openxmlformats.org/officeDocument/2006/relationships/image" Target="/media/image7a.png" Id="R5a37f30c72d54903" /><Relationship Type="http://schemas.openxmlformats.org/officeDocument/2006/relationships/image" Target="/media/image7b.png" Id="R472e03e832644074" /><Relationship Type="http://schemas.openxmlformats.org/officeDocument/2006/relationships/image" Target="/media/image7c.png" Id="Rd6db837ae4434c3a" /><Relationship Type="http://schemas.openxmlformats.org/officeDocument/2006/relationships/image" Target="/media/image7d.png" Id="R7fcbba4531d242da" /><Relationship Type="http://schemas.openxmlformats.org/officeDocument/2006/relationships/image" Target="/media/image7e.png" Id="R8a2079428c2d486c" /><Relationship Type="http://schemas.openxmlformats.org/officeDocument/2006/relationships/image" Target="/media/image7f.png" Id="R994d4d517e3b4c94" /><Relationship Type="http://schemas.openxmlformats.org/officeDocument/2006/relationships/image" Target="/media/image80.png" Id="R72c2d7d89ad64080" /><Relationship Type="http://schemas.openxmlformats.org/officeDocument/2006/relationships/image" Target="/media/image81.png" Id="Rce2ab106f0324b86" /><Relationship Type="http://schemas.openxmlformats.org/officeDocument/2006/relationships/image" Target="/media/image82.png" Id="R3a65c90fac0641ff" /><Relationship Type="http://schemas.openxmlformats.org/officeDocument/2006/relationships/image" Target="/media/image83.png" Id="Re512e6b13cc247b5" /><Relationship Type="http://schemas.openxmlformats.org/officeDocument/2006/relationships/image" Target="/media/image84.png" Id="R661fac4b8e2e4f54" /><Relationship Type="http://schemas.openxmlformats.org/officeDocument/2006/relationships/image" Target="/media/image85.png" Id="R68382d4756474bb0" /><Relationship Type="http://schemas.openxmlformats.org/officeDocument/2006/relationships/image" Target="/media/image86.png" Id="Rfb2160eddc1f45d5" /><Relationship Type="http://schemas.openxmlformats.org/officeDocument/2006/relationships/image" Target="/media/image87.png" Id="Rffc96a415d1a44ea" /><Relationship Type="http://schemas.openxmlformats.org/officeDocument/2006/relationships/image" Target="/media/imagec6.png" Id="Raac412e713e947b7" /><Relationship Type="http://schemas.openxmlformats.org/officeDocument/2006/relationships/image" Target="/media/imagec7.png" Id="R24e0b097a0104eb7" /><Relationship Type="http://schemas.openxmlformats.org/officeDocument/2006/relationships/image" Target="/media/imagec8.png" Id="Ra0607a0db05b4451" /><Relationship Type="http://schemas.openxmlformats.org/officeDocument/2006/relationships/image" Target="/media/imagec9.png" Id="Rbbc210e05fa44b33" /><Relationship Type="http://schemas.openxmlformats.org/officeDocument/2006/relationships/image" Target="/media/imageca.png" Id="R60345b69d40e44dc" /><Relationship Type="http://schemas.openxmlformats.org/officeDocument/2006/relationships/image" Target="/media/imagecb.png" Id="R479e9bca9f804dee" /><Relationship Type="http://schemas.openxmlformats.org/officeDocument/2006/relationships/image" Target="/media/imagecc.png" Id="R6a4087e455814cf5" /><Relationship Type="http://schemas.openxmlformats.org/officeDocument/2006/relationships/image" Target="/media/imagecd.png" Id="Rea450cd5d29d4cb4" /><Relationship Type="http://schemas.openxmlformats.org/officeDocument/2006/relationships/hyperlink" Target="https://github.com/yandex-praktikum/git-clone-lesson" TargetMode="External" Id="R8d134bb9d81d44d1" /><Relationship Type="http://schemas.openxmlformats.org/officeDocument/2006/relationships/image" Target="/media/imagece.png" Id="Rae754f38fe0242b8" /><Relationship Type="http://schemas.openxmlformats.org/officeDocument/2006/relationships/image" Target="/media/imagecf.png" Id="R5574bd452dd94b21" /><Relationship Type="http://schemas.openxmlformats.org/officeDocument/2006/relationships/image" Target="/media/imaged0.png" Id="R9a09146987e245d7" /><Relationship Type="http://schemas.openxmlformats.org/officeDocument/2006/relationships/hyperlink" Target="https://github.com/yandex-praktikum/git-basics" TargetMode="External" Id="R264adbe05faf4b2e" /><Relationship Type="http://schemas.openxmlformats.org/officeDocument/2006/relationships/image" Target="/media/imaged1.png" Id="Rd04e10fe58f344df" /><Relationship Type="http://schemas.openxmlformats.org/officeDocument/2006/relationships/image" Target="/media/imaged2.png" Id="R062dc59fe00c4aaa" /><Relationship Type="http://schemas.openxmlformats.org/officeDocument/2006/relationships/hyperlink" Target="https://github.com/%USERNAME%/git-basics" TargetMode="External" Id="Rfe0e43d5753a4c4e" /><Relationship Type="http://schemas.openxmlformats.org/officeDocument/2006/relationships/image" Target="/media/imaged3.png" Id="Rbf536659707f4ec3" /><Relationship Type="http://schemas.openxmlformats.org/officeDocument/2006/relationships/image" Target="/media/imaged4.png" Id="R601143cf9aa74b56" /><Relationship Type="http://schemas.openxmlformats.org/officeDocument/2006/relationships/hyperlink" Target="https://github.com/brabadu/awesome-fonts" TargetMode="External" Id="R351f08d073054387" /><Relationship Type="http://schemas.openxmlformats.org/officeDocument/2006/relationships/hyperlink" Target="https://github.com/matteofigus/awesome-speaking" TargetMode="External" Id="R7da0d5dae4f64291" /><Relationship Type="http://schemas.openxmlformats.org/officeDocument/2006/relationships/hyperlink" Target="https://github.com/lukasz-madon/awesome-remote-job" TargetMode="External" Id="Rc50ff61872974eec" /><Relationship Type="http://schemas.openxmlformats.org/officeDocument/2006/relationships/image" Target="/media/imaged5.png" Id="Rc0f206a6559d4466" /><Relationship Type="http://schemas.openxmlformats.org/officeDocument/2006/relationships/image" Target="/media/imaged6.png" Id="R5951254ce84d4a66" /><Relationship Type="http://schemas.openxmlformats.org/officeDocument/2006/relationships/image" Target="/media/imaged7.png" Id="R949224210d614286" /><Relationship Type="http://schemas.openxmlformats.org/officeDocument/2006/relationships/image" Target="/media/imaged8.png" Id="R3857e7110f244631" /><Relationship Type="http://schemas.openxmlformats.org/officeDocument/2006/relationships/image" Target="/media/imaged9.png" Id="R31812ff570e44bbe" /><Relationship Type="http://schemas.openxmlformats.org/officeDocument/2006/relationships/image" Target="/media/imageda.png" Id="R704162f0ea484c9f" /><Relationship Type="http://schemas.openxmlformats.org/officeDocument/2006/relationships/image" Target="/media/imagedb.png" Id="Rd4e6382240bc4121" /><Relationship Type="http://schemas.openxmlformats.org/officeDocument/2006/relationships/image" Target="/media/imagedc.png" Id="R099b60fd91ec4ad2" /><Relationship Type="http://schemas.openxmlformats.org/officeDocument/2006/relationships/image" Target="/media/imagedd.png" Id="R7586601d6fab4747" /><Relationship Type="http://schemas.openxmlformats.org/officeDocument/2006/relationships/image" Target="/media/imagede.png" Id="Rbb013eec39554089" /><Relationship Type="http://schemas.openxmlformats.org/officeDocument/2006/relationships/image" Target="/media/imagedf.png" Id="R4ec497e1ad8f4748" /><Relationship Type="http://schemas.openxmlformats.org/officeDocument/2006/relationships/image" Target="/media/imagee0.png" Id="Rf56e277b8fe14a41" /><Relationship Type="http://schemas.openxmlformats.org/officeDocument/2006/relationships/image" Target="/media/imagee1.png" Id="Rba50bd000af7456d" /><Relationship Type="http://schemas.openxmlformats.org/officeDocument/2006/relationships/image" Target="/media/imagee2.png" Id="R17dc5ece3361423a" /><Relationship Type="http://schemas.openxmlformats.org/officeDocument/2006/relationships/image" Target="/media/imagee3.png" Id="Rb71670a5301a4a36" /><Relationship Type="http://schemas.openxmlformats.org/officeDocument/2006/relationships/image" Target="/media/imagee4.png" Id="R923fbfe936b84d52" /><Relationship Type="http://schemas.openxmlformats.org/officeDocument/2006/relationships/image" Target="/media/imagee5.png" Id="R80cb95bc5f234881" /><Relationship Type="http://schemas.openxmlformats.org/officeDocument/2006/relationships/image" Target="/media/imagee6.png" Id="Rc378265264b94367" /><Relationship Type="http://schemas.openxmlformats.org/officeDocument/2006/relationships/image" Target="/media/imagee7.png" Id="R3755f77f0e3b428d" /><Relationship Type="http://schemas.openxmlformats.org/officeDocument/2006/relationships/image" Target="/media/imagee8.png" Id="Rd6dfffc7c77b4cb8" /><Relationship Type="http://schemas.openxmlformats.org/officeDocument/2006/relationships/image" Target="/media/imagee9.png" Id="Rb9c885ad39e14a7a" /><Relationship Type="http://schemas.openxmlformats.org/officeDocument/2006/relationships/image" Target="/media/imageea.png" Id="R8742a1277f344479" /><Relationship Type="http://schemas.openxmlformats.org/officeDocument/2006/relationships/image" Target="/media/imageeb.png" Id="Rc293eef4d64b46ec" /><Relationship Type="http://schemas.openxmlformats.org/officeDocument/2006/relationships/image" Target="/media/imageec.png" Id="Rf51e3ee82bb747a8" /><Relationship Type="http://schemas.openxmlformats.org/officeDocument/2006/relationships/image" Target="/media/imageed.png" Id="R6d690ec38b664727" /><Relationship Type="http://schemas.openxmlformats.org/officeDocument/2006/relationships/image" Target="/media/imageee.png" Id="R394ea89b83c642b3" /><Relationship Type="http://schemas.openxmlformats.org/officeDocument/2006/relationships/image" Target="/media/imageef.png" Id="R952a64afdd8544ab" /><Relationship Type="http://schemas.openxmlformats.org/officeDocument/2006/relationships/hyperlink" Target="https://github.com/username" TargetMode="External" Id="R43664f85539445ca" /><Relationship Type="http://schemas.openxmlformats.org/officeDocument/2006/relationships/image" Target="/media/imagef0.png" Id="R81161a3b5afa4dc6" /><Relationship Type="http://schemas.openxmlformats.org/officeDocument/2006/relationships/image" Target="/media/imagef1.png" Id="R9d6a63c76ebf4241" /><Relationship Type="http://schemas.openxmlformats.org/officeDocument/2006/relationships/image" Target="/media/imagef2.png" Id="R596e4263bdd44acc" /><Relationship Type="http://schemas.openxmlformats.org/officeDocument/2006/relationships/image" Target="/media/imagef3.png" Id="R6bc750f170e94592" /><Relationship Type="http://schemas.openxmlformats.org/officeDocument/2006/relationships/image" Target="/media/imagef4.png" Id="Rf2bf6678ed5e43de" /><Relationship Type="http://schemas.openxmlformats.org/officeDocument/2006/relationships/image" Target="/media/imagef5.png" Id="Rf8074a41f122416d" /><Relationship Type="http://schemas.openxmlformats.org/officeDocument/2006/relationships/image" Target="/media/imagef6.png" Id="Rd09f7dc5a7d942c8" /><Relationship Type="http://schemas.openxmlformats.org/officeDocument/2006/relationships/image" Target="/media/imagef7.png" Id="R30e0df2db1b741dc" /><Relationship Type="http://schemas.openxmlformats.org/officeDocument/2006/relationships/image" Target="/media/imagef8.png" Id="R4a5f885b8db64abc" /><Relationship Type="http://schemas.openxmlformats.org/officeDocument/2006/relationships/image" Target="/media/imagef9.png" Id="R78a14e3a72394e3c" /><Relationship Type="http://schemas.openxmlformats.org/officeDocument/2006/relationships/image" Target="/media/imagefa.png" Id="R74c37025718e41f8" /><Relationship Type="http://schemas.openxmlformats.org/officeDocument/2006/relationships/image" Target="/media/imagefb.png" Id="R854a3b5b753a4329" /><Relationship Type="http://schemas.openxmlformats.org/officeDocument/2006/relationships/image" Target="/media/imagefc.png" Id="Ra59f6bc92237464a" /><Relationship Type="http://schemas.openxmlformats.org/officeDocument/2006/relationships/image" Target="/media/imagefd.png" Id="Rb8541354253f46e3" /><Relationship Type="http://schemas.openxmlformats.org/officeDocument/2006/relationships/image" Target="/media/imagefe.png" Id="Ra2a42bb622284b3f" /><Relationship Type="http://schemas.openxmlformats.org/officeDocument/2006/relationships/image" Target="/media/imageff.png" Id="R7f6dab718a30457b" /><Relationship Type="http://schemas.openxmlformats.org/officeDocument/2006/relationships/image" Target="/media/image100.png" Id="Rb85e930ee3a3431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2023-09-25T09:24:59.7790603Z</dcterms:created>
  <dcterms:modified xsi:type="dcterms:W3CDTF">2023-10-02T17:21:05.2345953Z</dcterms:modified>
  <dc:creator>Новиков Никита</dc:creator>
  <lastModifiedBy>Новиков Никита</lastModifiedBy>
</coreProperties>
</file>